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DB" w:rsidRPr="00884B90" w:rsidRDefault="00CB54DB">
      <w:pPr>
        <w:rPr>
          <w:rFonts w:ascii="TH SarabunPSK" w:hAnsi="TH SarabunPSK" w:cs="TH SarabunPSK"/>
        </w:rPr>
      </w:pPr>
    </w:p>
    <w:p w:rsidR="00A613D0" w:rsidRPr="00884B90" w:rsidRDefault="00A613D0">
      <w:pPr>
        <w:rPr>
          <w:rFonts w:ascii="TH SarabunPSK" w:hAnsi="TH SarabunPSK" w:cs="TH SarabunPSK"/>
        </w:rPr>
      </w:pPr>
    </w:p>
    <w:p w:rsidR="0071291E" w:rsidRPr="00884B90" w:rsidRDefault="0071291E">
      <w:pPr>
        <w:rPr>
          <w:rFonts w:ascii="TH SarabunPSK" w:hAnsi="TH SarabunPSK" w:cs="TH SarabunPSK"/>
        </w:rPr>
      </w:pPr>
    </w:p>
    <w:p w:rsidR="00884B90" w:rsidRPr="00884B90" w:rsidRDefault="00884B90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884B90"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แนวทางในการประพฤติตนทางจริยธรรม</w:t>
      </w:r>
    </w:p>
    <w:p w:rsidR="0071291E" w:rsidRPr="00644128" w:rsidRDefault="0071291E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คำอธิบายและตัวอย่างพฤติกรรมตามมาตรฐานทางจริยธรรม</w:t>
      </w: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</w:rPr>
        <w:t xml:space="preserve"> </w:t>
      </w:r>
    </w:p>
    <w:p w:rsidR="00A613D0" w:rsidRPr="00644128" w:rsidRDefault="00D6582E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884B90">
        <w:rPr>
          <w:rFonts w:ascii="TH SarabunPSK" w:hAnsi="TH SarabunPSK" w:cs="TH SarabunPSK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3576320</wp:posOffset>
                </wp:positionV>
                <wp:extent cx="4267200" cy="1152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498C" w:rsidRDefault="00BF498C" w:rsidP="009F0DC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238E1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โดย องค์การบริหารส่วนตำบลน้ำ</w:t>
                            </w:r>
                            <w:proofErr w:type="spellStart"/>
                            <w:r w:rsidRPr="00C238E1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หมาน</w:t>
                            </w:r>
                            <w:proofErr w:type="spellEnd"/>
                            <w:r w:rsidRPr="00C238E1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BF498C" w:rsidRPr="009F0DCA" w:rsidRDefault="00BF498C" w:rsidP="009F0DC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238E1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อำเภอเมืองเลย </w:t>
                            </w:r>
                            <w:r w:rsidRPr="009F0DCA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เลย</w:t>
                            </w:r>
                          </w:p>
                          <w:p w:rsidR="00BF498C" w:rsidRPr="00ED69E7" w:rsidRDefault="00BF498C" w:rsidP="009F0DC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ED69E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ตุลาคม ๒๕๖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4.8pt;margin-top:281.6pt;width:336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pELQIAAFIEAAAOAAAAZHJzL2Uyb0RvYy54bWysVNuK2zAQfS/0H4TeG8e5dWviLOkuKYWw&#10;u5CUfVZkKTZIGlVSYqdf35GcZMO2T6UY5NHMeC7nzHh+32lFjsL5BkxJ88GQEmE4VI3Zl/THdvXp&#10;jhIfmKmYAiNKehKe3i8+fpi3thAjqEFVwhEMYnzR2pLWIdgiyzyvhWZ+AFYYNEpwmgW8un1WOdZi&#10;dK2y0XA4y1pwlXXAhfeofeyNdJHiSyl4eJbSi0BUSbG2kE6Xzl08s8WcFXvHbN3wcxnsH6rQrDGY&#10;9BrqkQVGDq75I5RuuAMPMgw46AykbLhIPWA3+fBdN5uaWZF6QXC8vcLk/19Y/nR8caSpSjqmxDCN&#10;FG1FF8hX6Mg4otNaX6DTxqJb6FCNLF/0HpWx6U46Hd/YDkE74ny6YhuDcVRORrPPSBglHG15Ph3h&#10;E+Nkb59b58M3AZpEoaQOyUuYsuPah9714hKzGVg1SiUClSFtSWfj6TB9cLVgcGUwR2yiLzZKodt1&#10;5852UJ2wMQf9YHjLVw0mXzMfXpjDScCCcbrDMx5SASaBs0RJDe7X3/TRHwlCKyUtTlZJ/c8Dc4IS&#10;9d0gdV/yySSOYrpMpogKJe7Wsru1mIN+ABzeHPfI8iRG/6AuonSgX3EJljErmpjhmLuk4SI+hH7e&#10;cYm4WC6TEw6fZWFtNpbH0BHOCO22e2XOnvEPSN0TXGaQFe9o6H17IpaHALJJHEWAe1TPuOPgJpbP&#10;SxY34/aevN5+BYvfAAAA//8DAFBLAwQUAAYACAAAACEAg7Wd4uEAAAAIAQAADwAAAGRycy9kb3du&#10;cmV2LnhtbEyPwU7DMBBE70j8g7VI3KhDaJMqzaaqIlVICA4tvXDbxG4SNbZD7LaBr2c5wXF2VjNv&#10;8vVkenHRo++cRXicRSC0rZ3qbINweN8+LEH4QFZR76xG+NIe1sXtTU6Zcle705d9aASHWJ8RQhvC&#10;kEnp61Yb8jM3aMve0Y2GAsuxkWqkK4ebXsZRlEhDneWGlgZdtro+7c8G4aXcvtGuis3yuy+fX4+b&#10;4fPwsUC8v5s2KxBBT+HvGX7xGR0KZqrc2SovegQeEhAWyVMMgu0kjflSIaTzeQqyyOX/AcUPAAAA&#10;//8DAFBLAQItABQABgAIAAAAIQC2gziS/gAAAOEBAAATAAAAAAAAAAAAAAAAAAAAAABbQ29udGVu&#10;dF9UeXBlc10ueG1sUEsBAi0AFAAGAAgAAAAhADj9If/WAAAAlAEAAAsAAAAAAAAAAAAAAAAALwEA&#10;AF9yZWxzLy5yZWxzUEsBAi0AFAAGAAgAAAAhAIHgekQtAgAAUgQAAA4AAAAAAAAAAAAAAAAALgIA&#10;AGRycy9lMm9Eb2MueG1sUEsBAi0AFAAGAAgAAAAhAIO1neLhAAAACAEAAA8AAAAAAAAAAAAAAAAA&#10;hwQAAGRycy9kb3ducmV2LnhtbFBLBQYAAAAABAAEAPMAAACVBQAAAAA=&#10;" filled="f" stroked="f" strokeweight=".5pt">
                <v:textbox>
                  <w:txbxContent>
                    <w:p w:rsidR="00BF498C" w:rsidRDefault="00BF498C" w:rsidP="009F0DCA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C238E1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โดย องค์การบริหารส่วนตำบลน้ำ</w:t>
                      </w:r>
                      <w:proofErr w:type="spellStart"/>
                      <w:r w:rsidRPr="00C238E1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หมาน</w:t>
                      </w:r>
                      <w:proofErr w:type="spellEnd"/>
                      <w:r w:rsidRPr="00C238E1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F498C" w:rsidRPr="009F0DCA" w:rsidRDefault="00BF498C" w:rsidP="009F0DCA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C238E1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อำเภอเมืองเลย </w:t>
                      </w:r>
                      <w:r w:rsidRPr="009F0DCA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จังหวัด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เลย</w:t>
                      </w:r>
                    </w:p>
                    <w:p w:rsidR="00BF498C" w:rsidRPr="00ED69E7" w:rsidRDefault="00BF498C" w:rsidP="009F0DCA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ED69E7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ตุลาคม ๒๕๖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4B90">
        <w:rPr>
          <w:rFonts w:ascii="TH SarabunPSK" w:hAnsi="TH SarabunPSK" w:cs="TH SarabunPSK"/>
          <w:noProof/>
          <w:color w:val="002060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541655</wp:posOffset>
            </wp:positionV>
            <wp:extent cx="7555865" cy="8039100"/>
            <wp:effectExtent l="0" t="0" r="6985" b="0"/>
            <wp:wrapThrough wrapText="bothSides">
              <wp:wrapPolygon edited="0">
                <wp:start x="0" y="0"/>
                <wp:lineTo x="0" y="21549"/>
                <wp:lineTo x="21566" y="21549"/>
                <wp:lineTo x="2156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91E"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สำหรับเจ้าหน้าที่ของรัฐ</w:t>
      </w:r>
    </w:p>
    <w:p w:rsidR="00A613D0" w:rsidRPr="00884B90" w:rsidRDefault="00A613D0">
      <w:pPr>
        <w:rPr>
          <w:rFonts w:ascii="TH SarabunPSK" w:hAnsi="TH SarabunPSK" w:cs="TH SarabunPSK"/>
        </w:rPr>
      </w:pPr>
    </w:p>
    <w:p w:rsidR="0071291E" w:rsidRPr="00884B90" w:rsidRDefault="0071291E" w:rsidP="009F0DCA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67808" w:rsidRPr="009006F8" w:rsidRDefault="009006F8" w:rsidP="009006F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006F8">
        <w:rPr>
          <w:rFonts w:ascii="TH SarabunIT๙" w:hAnsi="TH SarabunIT๙" w:cs="TH SarabunIT๙" w:hint="cs"/>
          <w:sz w:val="36"/>
          <w:szCs w:val="36"/>
          <w:cs/>
        </w:rPr>
        <w:t>-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C144E" w:rsidRPr="009006F8">
        <w:rPr>
          <w:rFonts w:ascii="TH SarabunIT๙" w:hAnsi="TH SarabunIT๙" w:cs="TH SarabunIT๙"/>
          <w:sz w:val="36"/>
          <w:szCs w:val="36"/>
          <w:cs/>
        </w:rPr>
        <w:t>1 -</w:t>
      </w:r>
      <w:bookmarkStart w:id="0" w:name="_GoBack"/>
      <w:bookmarkEnd w:id="0"/>
    </w:p>
    <w:p w:rsidR="00BE4CC2" w:rsidRPr="00BE4CC2" w:rsidRDefault="00884B9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สาระสำคัญของ</w:t>
      </w:r>
      <w:r w:rsidR="00A94312" w:rsidRPr="00BE4CC2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ประกาศคณะกรรมการมาตรฐานการบริหารงานบุคคลส่วนท้องถิ่น</w:t>
      </w:r>
      <w:r w:rsidR="00BE4CC2" w:rsidRPr="00BE4C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BE4CC2" w:rsidRPr="00BE4CC2" w:rsidRDefault="00A9431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ประมวลจริยธรรมพนักงานส่วนท้องถิ่น</w:t>
      </w:r>
      <w:r w:rsidR="00EC144E">
        <w:rPr>
          <w:rFonts w:ascii="TH SarabunPSK" w:hAnsi="TH SarabunPSK" w:cs="TH SarabunPSK"/>
          <w:b/>
          <w:bCs/>
          <w:sz w:val="36"/>
          <w:szCs w:val="36"/>
          <w:cs/>
        </w:rPr>
        <w:t>พ.ศ. ๒๕</w:t>
      </w:r>
      <w:r w:rsidR="00EC144E">
        <w:rPr>
          <w:rFonts w:ascii="TH SarabunIT๙" w:hAnsi="TH SarabunIT๙" w:cs="TH SarabunIT๙" w:hint="cs"/>
          <w:b/>
          <w:bCs/>
          <w:sz w:val="36"/>
          <w:szCs w:val="36"/>
          <w:cs/>
        </w:rPr>
        <w:t>66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A94312" w:rsidRPr="00BE4CC2" w:rsidRDefault="00BE4CC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884B90" w:rsidRPr="00BE4CC2">
        <w:rPr>
          <w:rFonts w:ascii="TH SarabunPSK" w:hAnsi="TH SarabunPSK" w:cs="TH SarabunPSK"/>
          <w:sz w:val="36"/>
          <w:szCs w:val="36"/>
          <w:cs/>
        </w:rPr>
        <w:t>ได้กำหนดให้</w:t>
      </w:r>
      <w:r w:rsidR="00A94312" w:rsidRPr="00BE4CC2">
        <w:rPr>
          <w:rFonts w:ascii="TH SarabunPSK" w:hAnsi="TH SarabunPSK" w:cs="TH SarabunPSK"/>
          <w:sz w:val="36"/>
          <w:szCs w:val="36"/>
          <w:cs/>
        </w:rPr>
        <w:t>พนักงานส่วนท้องถิ่นพึงปฏิบัติตนเพื่อรักษาจริยธรรม ดังต่อไปนี้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ก. จริยธรรมหลัก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ยึดมั่นในสถาบันหลักของประเทศ อันได้แก่ ชาติ ศาสนา พระมหากษัตริย์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4CC2">
        <w:rPr>
          <w:rFonts w:ascii="TH SarabunPSK" w:hAnsi="TH SarabunPSK" w:cs="TH SarabunPSK"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โดยยึดถือผลประโยชน์ขอ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ง</w:t>
      </w:r>
      <w:r w:rsidRPr="00BE4CC2">
        <w:rPr>
          <w:rFonts w:ascii="TH SarabunPSK" w:hAnsi="TH SarabunPSK" w:cs="TH SarabunPSK"/>
          <w:sz w:val="36"/>
          <w:szCs w:val="36"/>
          <w:cs/>
        </w:rPr>
        <w:t>ประเทศชาติเป็นส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ำ</w:t>
      </w:r>
      <w:r w:rsidRPr="00BE4CC2">
        <w:rPr>
          <w:rFonts w:ascii="TH SarabunPSK" w:hAnsi="TH SarabunPSK" w:cs="TH SarabunPSK"/>
          <w:sz w:val="36"/>
          <w:szCs w:val="36"/>
          <w:cs/>
        </w:rPr>
        <w:t>คั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ญ</w:t>
      </w:r>
      <w:r w:rsidRPr="00BE4CC2">
        <w:rPr>
          <w:rFonts w:ascii="TH SarabunPSK" w:hAnsi="TH SarabunPSK" w:cs="TH SarabunPSK"/>
          <w:sz w:val="36"/>
          <w:szCs w:val="36"/>
          <w:cs/>
        </w:rPr>
        <w:t xml:space="preserve"> ประพฤติปฏิบัติตนอยู่ในกรอบศีลธรรมอันดีและเทิดทูนรักษาไว้ซึ่ง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สถาบันพระมหากษัตริย์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กล้าตัดสินใจ และกระทาในสิ่งที่ถูกต้องชอบธรรม และกล้าแสดงความคิดเห็น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คัดค้าน หรือเสนอให้มีการลงโทษผู้ที่ทาสิ่งไม่ถูกต้อง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คิดถึงประโยชน์ส่วนรวมมากกว่าประโยชน์ส่วนตัว และมีจิตสาธารณะ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มุ่งผลสัมฤทธิ์ของงานและภารกิจขององค์กรปกครองส่วนท้องถิ่น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ปฏิบัติหน้าที่อย่างเป็นธรรม ปราศจากอคติ และไม่เลือกปฏิบัติ โดยการ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ใช้ความรู้สึกหรือความสัมพันธ์ส่วนตัวหรือเหตุผลของความแตกต่างทางเชื้อชาติ ศาสนา เพศ อายุ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สภาพร่างกาย สถานะของบุคคลหรือฐานะทางเศรษฐกิจสังคม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ดารงตนเป็นแบบอย่างที่ดีและรักษาภาพลักษณ์ของทางราชการ ด้วยการรักษา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ข. จริยธรรมทั่วไป</w:t>
      </w:r>
    </w:p>
    <w:p w:rsidR="00884B90" w:rsidRPr="00BE4CC2" w:rsidRDefault="00A94312" w:rsidP="00BE4CC2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</w:t>
      </w:r>
      <w:proofErr w:type="spellStart"/>
      <w:r w:rsidRPr="00BE4CC2">
        <w:rPr>
          <w:rFonts w:ascii="TH SarabunPSK" w:hAnsi="TH SarabunPSK" w:cs="TH SarabunPSK"/>
          <w:sz w:val="36"/>
          <w:szCs w:val="36"/>
          <w:cs/>
        </w:rPr>
        <w:t>ธรรมาภิ</w:t>
      </w:r>
      <w:proofErr w:type="spellEnd"/>
      <w:r w:rsidRPr="00BE4CC2">
        <w:rPr>
          <w:rFonts w:ascii="TH SarabunPSK" w:hAnsi="TH SarabunPSK" w:cs="TH SarabunPSK"/>
          <w:sz w:val="36"/>
          <w:szCs w:val="36"/>
          <w:cs/>
        </w:rPr>
        <w:t>บาลและอุทิศตนเพื่อประโยชน์สุขแก่ประชาช</w:t>
      </w:r>
      <w:r w:rsidR="008869D8" w:rsidRPr="00BE4CC2">
        <w:rPr>
          <w:rFonts w:ascii="TH SarabunPSK" w:hAnsi="TH SarabunPSK" w:cs="TH SarabunPSK"/>
          <w:sz w:val="36"/>
          <w:szCs w:val="36"/>
          <w:cs/>
        </w:rPr>
        <w:t>น</w:t>
      </w:r>
    </w:p>
    <w:p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ต้องปฏิบัติหน้าที่ด้วยความสุภาพ เรียบร้อย และมีอัธยาศัยที่ดี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:rsidR="008869D8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จัดทาบริการสาธารณะ และกิจกรรมสาธารณะ ต้องคานึงถึงคุณภาพชีวิต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BE4CC2">
        <w:rPr>
          <w:rFonts w:ascii="TH SarabunPSK" w:hAnsi="TH SarabunPSK" w:cs="TH SarabunPSK"/>
          <w:sz w:val="36"/>
          <w:szCs w:val="36"/>
          <w:cs/>
        </w:rPr>
        <w:t>ที่เป็นมิตรต่อสิ่งแวดล้อม</w:t>
      </w: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EC144E" w:rsidRDefault="00EC144E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EC144E" w:rsidRDefault="00EC144E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EC144E" w:rsidRDefault="00EC144E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EC144E" w:rsidRDefault="00EC144E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EC144E" w:rsidRDefault="00EC144E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 w:hint="cs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EC144E" w:rsidRDefault="00EC144E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:rsidR="00BE4CC2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๒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BE4CC2" w:rsidRP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เรียนรู้และพัฒนาตนเองอย่างต่อเนื่อง เพื่อเพิ่มขีดความสามารถให้กับองค์กรปกครอง</w:t>
      </w:r>
      <w:r w:rsidR="00CD1AE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BE4CC2">
        <w:rPr>
          <w:rFonts w:ascii="TH SarabunPSK" w:hAnsi="TH SarabunPSK" w:cs="TH SarabunPSK"/>
          <w:sz w:val="36"/>
          <w:szCs w:val="36"/>
          <w:cs/>
        </w:rPr>
        <w:t>ส่วนท้องถิ่นอย่างยั่งยืน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๘</w:t>
      </w:r>
      <w:r w:rsidRPr="00BE4CC2">
        <w:rPr>
          <w:rFonts w:ascii="TH SarabunPSK" w:hAnsi="TH SarabunPSK" w:cs="TH SarabunPSK"/>
          <w:sz w:val="36"/>
          <w:szCs w:val="36"/>
          <w:cs/>
        </w:rPr>
        <w:t>) ไม่กระทาการอันมีลักษณะเป็นการขัดกันระหว่างประโยชน์ส่วนบุคคลกับประโยชน์ส่วนรวม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๙</w:t>
      </w:r>
      <w:r w:rsidRPr="00BE4CC2">
        <w:rPr>
          <w:rFonts w:ascii="TH SarabunPSK" w:hAnsi="TH SarabunPSK" w:cs="TH SarabunPSK"/>
          <w:sz w:val="36"/>
          <w:szCs w:val="36"/>
          <w:cs/>
        </w:rPr>
        <w:t>) ต้</w:t>
      </w:r>
      <w:r w:rsidRPr="00CD1AE4">
        <w:rPr>
          <w:rFonts w:ascii="TH SarabunPSK" w:hAnsi="TH SarabunPSK" w:cs="TH SarabunPSK"/>
          <w:spacing w:val="-4"/>
          <w:sz w:val="36"/>
          <w:szCs w:val="36"/>
          <w:cs/>
        </w:rPr>
        <w:t>องปฏิบัติตามประมวลจริยธรรมอย่างตรงไปตรงมา และไม่กระทาการเลี่ยงประมวลจริยธรรมนี้</w:t>
      </w: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EC144E" w:rsidRDefault="00EC144E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EC144E" w:rsidRDefault="00EC144E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EC144E" w:rsidRDefault="00EC144E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EC144E" w:rsidRDefault="00EC144E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 w:hint="cs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2A6279" w:rsidRDefault="002A6279" w:rsidP="002A6279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:rsidR="002A6279" w:rsidRDefault="002A6279" w:rsidP="002A627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BF498C" w:rsidRPr="00CD1AE4" w:rsidRDefault="00BF498C" w:rsidP="002A6279">
      <w:pPr>
        <w:spacing w:after="120" w:line="240" w:lineRule="auto"/>
        <w:rPr>
          <w:rFonts w:ascii="TH SarabunPSK" w:hAnsi="TH SarabunPSK" w:cs="TH SarabunPSK" w:hint="cs"/>
          <w:sz w:val="32"/>
          <w:szCs w:val="32"/>
        </w:rPr>
      </w:pPr>
    </w:p>
    <w:p w:rsidR="00367808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:rsidR="00367808" w:rsidRPr="002A1776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177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คำอธิบายและตัวอย่างพฤติกรรมตามมาตรฐานทางจริยธรรม</w:t>
      </w:r>
    </w:p>
    <w:p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มาตรฐานทางจริยธรรม ข้อที่ ๑</w:t>
      </w:r>
    </w:p>
    <w:p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3678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CC3667" w:rsidRPr="00CC3667" w:rsidTr="00CC3667">
        <w:tc>
          <w:tcPr>
            <w:tcW w:w="4520" w:type="dxa"/>
            <w:shd w:val="clear" w:color="auto" w:fill="FFD966" w:themeFill="accent4" w:themeFillTint="99"/>
          </w:tcPr>
          <w:p w:rsidR="00CC3667" w:rsidRPr="00E25459" w:rsidRDefault="00CC3667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CC3667" w:rsidRPr="00E25459" w:rsidRDefault="001630C8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CC3667" w:rsidTr="00CC3667">
        <w:tc>
          <w:tcPr>
            <w:tcW w:w="4520" w:type="dxa"/>
          </w:tcPr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</w:p>
          <w:p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ส่งเสริม สนับสนุน.และพิทักษ์รักษาสถาบันหลัก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ของประเทศ โดยการรักษาผลประโยชน์และชื่อเสียงของประเทศชาติ การปฏิบัติตาม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หลักศาสนา การเทิดทูนรักษาไว้ซึ่งสถาบันพระมหากษัตริย์ รวมทั้งปฏิบัติตามรัฐธรรมนูญ</w:t>
            </w:r>
          </w:p>
          <w:p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ยึดมั่น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ยึดถืออย่างมั่นคง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ไม่เปลี่ยนแปลงง่าย ๆ เช่น ยึดมั่นในหลักการ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ยึดมั่นในตัวบุคคล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ส่งเสริม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เกื้อหนุน ช่วยเหลือ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สนับสนุนให้ดีขึ้น</w:t>
            </w:r>
          </w:p>
          <w:p w:rsidR="00CC3667" w:rsidRPr="00E25459" w:rsidRDefault="00CC3667" w:rsidP="00CC3667">
            <w:pPr>
              <w:contextualSpacing/>
              <w:rPr>
                <w:rFonts w:ascii="TH SarabunPSK" w:hAnsi="TH SarabunPSK" w:cs="TH SarabunPSK"/>
                <w:spacing w:val="-20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สนับสนุน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หมายถึง ก. ส่งเสริม ช่วยเหลือ</w:t>
            </w:r>
            <w:r w:rsidR="00E25459" w:rsidRPr="00E25459">
              <w:rPr>
                <w:rFonts w:ascii="TH SarabunPSK" w:hAnsi="TH SarabunPSK" w:cs="TH SarabunPSK" w:hint="cs"/>
                <w:spacing w:val="-16"/>
                <w:sz w:val="36"/>
                <w:szCs w:val="36"/>
                <w:cs/>
              </w:rPr>
              <w:t xml:space="preserve"> อุ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ปการะ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พิทักษ์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ดูแลคุ้มครอง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ระวัง เช่น รักษาสุขภาพ ดูแล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เช่น รักษาทรัพย์สมบัติ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 สงวนไว้ เช่น รักษาไมตรี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เทิดทูน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ก. ยกย่อง เชิดชูไว้เป็นที่เคารพ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ต่อต้าน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ปะทะไว้ต้านทานไว้สู้รบ</w:t>
            </w:r>
          </w:p>
          <w:p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ป้องกันไว้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ปฏิปักษ์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๑) น. ฝ่ายตรงกันข้าม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ข้าศึก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ศัตรู</w:t>
            </w:r>
          </w:p>
          <w:p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๒) ว. ที่ตรงกันข้าม เช่น ฝ่ายปฏิปักษ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</w:tc>
        <w:tc>
          <w:tcPr>
            <w:tcW w:w="4520" w:type="dxa"/>
          </w:tcPr>
          <w:p w:rsidR="000B5582" w:rsidRPr="000B5582" w:rsidRDefault="000B5582" w:rsidP="000B5582">
            <w:pPr>
              <w:spacing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ยึ</w:t>
            </w:r>
            <w:r w:rsidRPr="000B55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ดมั่นในสถาบันหลักของประเทศฯ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๑. แสดงออกถึงความภูมิใจในชาติ และยึดถือ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ผลประโยชน์ของประเทศชาติเป็นสำคัญ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๒. ปกป้อง ดูแลผลประโยชน์และความมั่นคงของประเทศชาติ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หรือไม่กระทำการอันเป็นการทำลายความมั่นคงของชาติ รวมทั้งไม่กระทำการอันเป็นการให้ร้ายหรือก่อให้เกิดความเสื่อมเสียต่อ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ภาพลักษณ์ของประเทศ</w:t>
            </w:r>
          </w:p>
          <w:p w:rsidR="00E25459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ปฏิบัติตามหลักศาสนาที่ตนนับถือ แล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>ะ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:rsidR="00CC3667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อันมีพระมหากษัตริย์ทรงเป็นประมุข</w:t>
            </w:r>
          </w:p>
        </w:tc>
      </w:tr>
    </w:tbl>
    <w:p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:rsidR="00884B90" w:rsidRDefault="00884B90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BF498C" w:rsidRDefault="00BF498C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BF498C" w:rsidRDefault="00BF498C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BF498C" w:rsidRDefault="00BF498C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BF498C" w:rsidRDefault="00BF498C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BF498C" w:rsidRPr="00884B90" w:rsidRDefault="00BF498C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 w:hint="cs"/>
          <w:sz w:val="36"/>
          <w:szCs w:val="36"/>
          <w:cs/>
        </w:rPr>
      </w:pPr>
    </w:p>
    <w:p w:rsidR="007C1E44" w:rsidRDefault="007C1E44" w:rsidP="00CD1AE4">
      <w:pPr>
        <w:rPr>
          <w:rFonts w:ascii="TH SarabunPSK" w:hAnsi="TH SarabunPSK" w:cs="TH SarabunPSK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1" w:name="_Hlk120026367"/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bookmarkEnd w:id="1"/>
    <w:p w:rsidR="00F75579" w:rsidRPr="00367808" w:rsidRDefault="00F75579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F75579" w:rsidRDefault="00E6016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164">
        <w:rPr>
          <w:rFonts w:ascii="TH SarabunPSK" w:hAnsi="TH SarabunPSK" w:cs="TH SarabunPSK"/>
          <w:b/>
          <w:bCs/>
          <w:sz w:val="36"/>
          <w:szCs w:val="36"/>
          <w:cs/>
        </w:rPr>
        <w:t>ซื่อสัตย์สุจริตมีจิตสำนึกที่ดี และรับผิดชอบต่อหน้าที่</w:t>
      </w:r>
    </w:p>
    <w:p w:rsidR="007C1E44" w:rsidRPr="007C1E44" w:rsidRDefault="007C1E4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75579" w:rsidRPr="00CC3667" w:rsidTr="00D31FA0">
        <w:tc>
          <w:tcPr>
            <w:tcW w:w="4520" w:type="dxa"/>
            <w:shd w:val="clear" w:color="auto" w:fill="FFD966" w:themeFill="accent4" w:themeFillTint="99"/>
          </w:tcPr>
          <w:p w:rsidR="00F75579" w:rsidRPr="00E25459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75579" w:rsidRPr="001630C8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75579" w:rsidTr="00D31FA0">
        <w:tc>
          <w:tcPr>
            <w:tcW w:w="4520" w:type="dxa"/>
          </w:tcPr>
          <w:p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ปฏิบัติหน้าที่อย่างตรงไปตรงมาตามกฎหมาย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และตามทำนองคลองธรรม 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มีจิตสำนึกที่ดี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โดยมีความสุจริตใจเป็นที่ตั้ง และมีความพร้อมรับ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การตรวจสอบและรับผลจากการกระทำของตน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05EA4" w:rsidRDefault="00E60164" w:rsidP="00D31FA0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ประพฤติตรงและจริงใจไม่คิดคดทรยศ ไม่คดโกงและไม่หลอกลวง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(วิกิพี</w:t>
            </w:r>
            <w:proofErr w:type="spellStart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เดีย</w:t>
            </w:r>
            <w:proofErr w:type="spellEnd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 ๑๘ ก.ค. ๒๕๖๒)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แง่มุมหนึ่งของศีลธรรม แสดงถึง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คุณลักษณะทางบวกและคุณธรรม เช่น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การงดเว้นการโกหก การคดโกง หรือการลักขโมย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เป็นต้น ยิ่งไปกว่านั้น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ความซื่อสัตย์ยังหมายถึง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ความน่าไว้วางใจ ความภักดี 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ความเป็นธรรมและ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ความบริสุทธิ์ใจอีกด้วย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75579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การปฏิบัติให้ถูกต้อง</w:t>
            </w:r>
            <w:r w:rsidR="00F05EA4"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</w:p>
          <w:p w:rsidR="00F75A01" w:rsidRPr="00E60164" w:rsidRDefault="00F75A01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ซื่อสัตย์สุจริต มีจิตสำนึกที่ดี และรับผิดชอบ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ต่อหน้าที่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ปฏิบัติหน้าที่ด้วยความจริงใจ ตรงไปตรงมา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ไม่กระทำการแสวงหาประโยชน์โดยมิชอบ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ในงานหรืออาชีพของตน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๒. ตรงต่อเวลาทั้งการมาปฏิบัติหน้าที่และ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การนัดหมาย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๓. ปฏิบัติหน้าที่ด้วยความรอบคอบ ถูกต้อง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 เต็มกำลังความสามารถ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รวมถึงรับผิดชอบต่อผลการกระทำของตนเอง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อธิบายสิ่งที่ตนได้ปฏิบัติอย่างมีเหตุผลและ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กล้ายอมรับผลดีและผลเสียที่เกิดจาก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75579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๕. มีจิตสำนึกต่อการปฏิบัติหน้าที่ที่ได้รับ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มอบหมายอย่างเต็มความสามารถ โดยคำนึงถึง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ประโยชน์ของทางราชการและประชาชน 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พร้อมที่จะรับผิดเมื่อทำงานผิดพลาดและ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ยินดีแก้ไข</w:t>
            </w:r>
          </w:p>
          <w:p w:rsidR="00476553" w:rsidRP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A613D0" w:rsidRPr="00F75579" w:rsidRDefault="00A613D0">
      <w:pPr>
        <w:rPr>
          <w:rFonts w:ascii="TH SarabunPSK" w:hAnsi="TH SarabunPSK" w:cs="TH SarabunPSK"/>
        </w:rPr>
      </w:pPr>
    </w:p>
    <w:p w:rsidR="00A613D0" w:rsidRDefault="00A613D0">
      <w:pPr>
        <w:rPr>
          <w:rFonts w:ascii="TH SarabunPSK" w:hAnsi="TH SarabunPSK" w:cs="TH SarabunPSK"/>
        </w:rPr>
      </w:pPr>
    </w:p>
    <w:p w:rsidR="00D45754" w:rsidRPr="00884B90" w:rsidRDefault="00D45754">
      <w:pPr>
        <w:rPr>
          <w:rFonts w:ascii="TH SarabunPSK" w:hAnsi="TH SarabunPSK" w:cs="TH SarabunPSK"/>
        </w:rPr>
      </w:pPr>
    </w:p>
    <w:p w:rsidR="00A613D0" w:rsidRDefault="00A613D0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 w:hint="cs"/>
        </w:rPr>
      </w:pPr>
    </w:p>
    <w:p w:rsidR="00F75A01" w:rsidRDefault="00F75A01">
      <w:pPr>
        <w:rPr>
          <w:rFonts w:ascii="TH SarabunPSK" w:hAnsi="TH SarabunPSK" w:cs="TH SarabunPSK"/>
        </w:rPr>
      </w:pPr>
    </w:p>
    <w:p w:rsidR="00F75A01" w:rsidRDefault="00F75A01">
      <w:pPr>
        <w:rPr>
          <w:rFonts w:ascii="TH SarabunPSK" w:hAnsi="TH SarabunPSK" w:cs="TH SarabunPSK"/>
        </w:rPr>
      </w:pPr>
    </w:p>
    <w:p w:rsidR="00F75A01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๕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A613D0" w:rsidRPr="00CD1AE4" w:rsidRDefault="00A613D0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45754" w:rsidRPr="00CC3667" w:rsidTr="00D31FA0">
        <w:tc>
          <w:tcPr>
            <w:tcW w:w="4520" w:type="dxa"/>
            <w:shd w:val="clear" w:color="auto" w:fill="FFD966" w:themeFill="accent4" w:themeFillTint="99"/>
          </w:tcPr>
          <w:p w:rsidR="00D45754" w:rsidRPr="00E25459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45754" w:rsidRPr="001630C8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45754" w:rsidTr="00D31FA0">
        <w:tc>
          <w:tcPr>
            <w:tcW w:w="4520" w:type="dxa"/>
          </w:tcPr>
          <w:p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ไม่หาทางตีความกฎหมายหรือข้อบังคับให้ตนเองสามารถ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proofErr w:type="spellStart"/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คอร์รัป</w:t>
            </w:r>
            <w:proofErr w:type="spellEnd"/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ชันได้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ความประพฤติชอบ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สุจริตใจ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บริสุทธิ์ใจ จริงใจ เช่น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เขาช่วยเหลือเด็กคนนั้นด้วยความสุจริตใจ ไม่ได้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หวังสิ่งตอบแทน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มโนสุจริต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น.ความประพฤติชอบทางใจ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 ๓ อย่าง ได้แก่ ความไม่โลภอยากได้ของ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ของผู้อื่น ๑ ความไม่พยาบาท ๑ ความเห็นถูก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ตามทำนองคลองธรรม ๑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จิตสำนึก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ภาวะที่จิตตื่นและรู้ตัว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สามารถตอบสนองต่อสิ่งเร้าจากประสาทสัมผัส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ทั้ง ๕ คือ รูป เสียง กลิ่น รส และสิ่งที่สัมผัสได้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ด้วยกาย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ยอมรับผลทั้งที่ดีและไม่ดี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ในกิจการที่ตนได้ทำลงไปหรือที่อยู่ในความดูแล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ของตน เช่น สมุห์บัญชีรับผิดชอบเรื่องเกี่ยวกับ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การเงิน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ความรับรู้หรือความ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ตระหนักในภาระหน้าที่ของตนว่ามีอะไรบ้าง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มีขอบเขตมากน้อยเพียงใด และถ้ามีความ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ผิดพลาดเกิดขึ้นก็จะต้องยอมรับผิด</w:t>
            </w:r>
          </w:p>
        </w:tc>
        <w:tc>
          <w:tcPr>
            <w:tcW w:w="4520" w:type="dxa"/>
          </w:tcPr>
          <w:p w:rsidR="00F75A01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ปฏิบัติหน้าที่ด้วยความรับผิดชอบต่อสังคม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สิ่งแวดล้อม และคำนึงถึงหลักสากลในการ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ปฏิบัติตามหลักสิทธิมนุษยชนในงานของตน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เช่น เข้าร่วมกิจกรรมที่เป็นประโยชน์ต่อสังคม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และประเทศชาติ โดยไม่ก่อให้เกิดผลเสียต่อ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องค์กรที่สังกัด</w:t>
            </w:r>
          </w:p>
          <w:p w:rsidR="007C1E44" w:rsidRDefault="007C1E4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๗. อดทนหรือยับยั้งชั่งใจต่อผลประโยชน์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ที่เย้ายวน โดยคำนึงถึงเกียรติและศักดิ์ศรี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๘. ไม่นำข้อมูลสำคัญหรือข้อมูลความลับ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ของหน่วยงานและของทางราชการไปใช้เพื่อ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การแสวงหาผลประโยชน์ส่วนตนหรือพวกพ้อง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๙. ยอมรับฟังความคิดเห็นของผู้อื่นและพร้อมที่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จะแก้ไขหรือปรับปรุงเมื่อพบข้อผิดพลาด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โดยเร็วที่สุด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๑๐. ให้คำปรึกษาแนะนำผู้อื่นด้วยความซื่อสัตย์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 และให้ข้อมูลรายละเอียด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ที่สมบูรณ์ครบถ้วน เพียงพอ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ไม่ใช้เวลาและทรัพยากรของทางราชการ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เพื่อไปทำงานภายนอกให้ผลประโยชน์กับ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ตนเองและครอบครัว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๑๒. ระมัดระวัง ใส่ใจในการปฏิบัติงานเพื่อ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รักษาทรัพย์สินสาธารณะ และสิ่งแวดล้อม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๑๓. ไม่ลอกหรือนำผลงานของผู้อื่นมาใช้เป็น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ของตนเองโดยมิได้ระบุแหล่งที่มา รวมทั้ง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การไม่ใช้สิ่งของ วัสดุอุปกรณ์ หรือซอฟต์แวร์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ที่เป็นการละเมิดลิขสิทธิ์หรือผิดกฎหมาย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๑๔. ไม่เลี่ยงหรือปฏิเสธความรับผิดชอบ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ไม่กล่าวโทษผู้อื่นเมื่อเกิดข้อผิดพลาด</w:t>
            </w:r>
          </w:p>
        </w:tc>
      </w:tr>
    </w:tbl>
    <w:p w:rsidR="00A613D0" w:rsidRDefault="00A613D0">
      <w:pPr>
        <w:rPr>
          <w:rFonts w:ascii="TH SarabunPSK" w:hAnsi="TH SarabunPSK" w:cs="TH SarabunPSK"/>
        </w:rPr>
      </w:pPr>
    </w:p>
    <w:p w:rsidR="007C1E44" w:rsidRDefault="007C1E44">
      <w:pPr>
        <w:rPr>
          <w:rFonts w:ascii="TH SarabunPSK" w:hAnsi="TH SarabunPSK" w:cs="TH SarabunPSK"/>
        </w:rPr>
      </w:pPr>
    </w:p>
    <w:p w:rsidR="007C1E44" w:rsidRDefault="007C1E44">
      <w:pPr>
        <w:rPr>
          <w:rFonts w:ascii="TH SarabunPSK" w:hAnsi="TH SarabunPSK" w:cs="TH SarabunPSK"/>
        </w:rPr>
      </w:pPr>
    </w:p>
    <w:p w:rsidR="007C1E44" w:rsidRDefault="007C1E44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/>
        </w:rPr>
      </w:pPr>
    </w:p>
    <w:p w:rsidR="00BF498C" w:rsidRDefault="00BF498C">
      <w:pPr>
        <w:rPr>
          <w:rFonts w:ascii="TH SarabunPSK" w:hAnsi="TH SarabunPSK" w:cs="TH SarabunPSK" w:hint="cs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๖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7C1E44" w:rsidRPr="00CD1AE4" w:rsidRDefault="007C1E44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C1E44" w:rsidRPr="00CC3667" w:rsidTr="00D31FA0">
        <w:tc>
          <w:tcPr>
            <w:tcW w:w="4520" w:type="dxa"/>
            <w:shd w:val="clear" w:color="auto" w:fill="FFD966" w:themeFill="accent4" w:themeFillTint="99"/>
          </w:tcPr>
          <w:p w:rsidR="007C1E44" w:rsidRPr="00E25459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2" w:name="_Hlk12001071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7C1E44" w:rsidRPr="001630C8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7C1E44" w:rsidTr="00D31FA0">
        <w:tc>
          <w:tcPr>
            <w:tcW w:w="4520" w:type="dxa"/>
          </w:tcPr>
          <w:p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ความพร้อมรับผิด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(คู่มืออบรมวิทยากรการ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ป้องกันทุจริต โครงการเสริมสร้างคุณธรรม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จริยธรรมและ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ธรรมาภิ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บาลในสถานศึกษา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“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ป้องกันการทุจริต”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สพฐ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. และสำนักงาน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ป.ป.ช.) หมายถึง การปฏิบัติหน้าที่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ของเจ้าหน้าที่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ของรัฐหน่วยงาน ซึ่งยึดหลักด้านคุณธรรม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 โดยคำนึงถึงความถูกต้องตามกฎหมาย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จรรยาบรรณวิชาชีพอย่างมีประสิทธิภาพ เป็นที่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ยอมรับและเชื่อถือจากผู้รับบริการหรือผู้มีส่วนได้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ส่วนเสียที่แสดงถึงความพยายามในการปฏิบัติ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หน้าที่อย่างเต็มความสามารถ</w:t>
            </w:r>
          </w:p>
          <w:p w:rsidR="007C1E44" w:rsidRP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พฤติกรรมตามค่านิยมซื่อสัตย์รับผิดชอบ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การที่ข้าราชการปฏิบัติหน้าที่อย่างเต็ม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ความสามารถด้วยการทุ่มเทกำลังกาย สติปัญญา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และเวลาให้แก่ทางราชการ ปฏิบัติงานได้สำเร็จ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ตรงตามกำหนดเวลา และตรงตามการนัดหมาย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มีความเสียสละในการปฏิบัติงานที่บางครั้งอาจ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ต้องปฏิบัตินอกเหนือจากหน้าที่หรือเวลาราชการ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ทั้งนี้ เพื่อผลประโยชน์ของทางราชการหรือ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 ไม่นำทรัพยากรของทางราชการมาใช้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เป็นของส่วนตัว และแสดงพฤติกรรมที่คงไว้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ซึ่งเกียรติของข้าราชการ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โดยไม่โอนอ่อนต่อความ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ทุจริต หรือผู้มีอิทธิพล</w:t>
            </w:r>
          </w:p>
        </w:tc>
        <w:tc>
          <w:tcPr>
            <w:tcW w:w="4520" w:type="dxa"/>
          </w:tcPr>
          <w:p w:rsidR="007C1E44" w:rsidRPr="007C1E44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๑๕. ปฏิบัติงานด้วยความรอบคอบ ใส่ใจ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ระมัดระวัง ถูกต้อง รักษาผลประโยชน์สาธารณะ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อย่างเต็มความสามารถ</w:t>
            </w:r>
          </w:p>
        </w:tc>
      </w:tr>
      <w:bookmarkEnd w:id="2"/>
    </w:tbl>
    <w:p w:rsidR="007C1E44" w:rsidRDefault="007C1E44">
      <w:pPr>
        <w:rPr>
          <w:rFonts w:ascii="TH SarabunPSK" w:hAnsi="TH SarabunPSK" w:cs="TH SarabunPSK"/>
        </w:rPr>
      </w:pPr>
    </w:p>
    <w:p w:rsidR="00CA4E59" w:rsidRDefault="00CA4E59">
      <w:pPr>
        <w:rPr>
          <w:rFonts w:ascii="TH SarabunPSK" w:hAnsi="TH SarabunPSK" w:cs="TH SarabunPSK"/>
        </w:rPr>
      </w:pPr>
    </w:p>
    <w:p w:rsidR="00CA4E59" w:rsidRDefault="00CA4E59">
      <w:pPr>
        <w:rPr>
          <w:rFonts w:ascii="TH SarabunPSK" w:hAnsi="TH SarabunPSK" w:cs="TH SarabunPSK"/>
        </w:rPr>
      </w:pPr>
    </w:p>
    <w:p w:rsid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BF498C" w:rsidRDefault="00BF498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BF498C" w:rsidRDefault="00BF498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BF498C" w:rsidRDefault="00BF498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BF498C" w:rsidRDefault="00BF498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BF498C" w:rsidRDefault="00BF498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BF498C" w:rsidRPr="00CD1AE4" w:rsidRDefault="00BF498C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306DC3" w:rsidRPr="00CD1AE4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6DC3">
        <w:rPr>
          <w:rFonts w:ascii="TH SarabunPSK" w:hAnsi="TH SarabunPSK" w:cs="TH SarabunPSK"/>
          <w:b/>
          <w:bCs/>
          <w:sz w:val="36"/>
          <w:szCs w:val="36"/>
          <w:cs/>
        </w:rPr>
        <w:t>กล้าตัดสินใจและกระทำในสิ่งที่ถูกต้องชอบธรรม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06DC3" w:rsidRPr="00CC3667" w:rsidTr="00D31FA0">
        <w:tc>
          <w:tcPr>
            <w:tcW w:w="4520" w:type="dxa"/>
            <w:shd w:val="clear" w:color="auto" w:fill="FFD966" w:themeFill="accent4" w:themeFillTint="99"/>
          </w:tcPr>
          <w:p w:rsidR="00306DC3" w:rsidRPr="00E25459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3" w:name="_Hlk120014753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306DC3" w:rsidRPr="001630C8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306DC3" w:rsidTr="00D31FA0">
        <w:tc>
          <w:tcPr>
            <w:tcW w:w="4520" w:type="dxa"/>
          </w:tcPr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หลักการ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กล้าตัดสินใจและยกย่องผู้ที่ทำในสิ่งที่ถูกต้อง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และกล้าแสดงความคิดเห็น คัดค้าน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หรือเสนอให้มีการลงโทษผู้ที่ทำสิ่งที่ไม่ถูกต้อง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รวมทั้งไม่ยอมกระทำในสิ่งที่ไม่เหมาะสมเพียง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เพื่อรักษาประโยชน์หรือสถานภาพของตนเอง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ไม่กลัว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ไม่ครั่นคร้าม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หมายถึง ก. ไม่ผิด เช่น คำตอบถูกต้อง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ถูกตามหลักธรรม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4299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ถูกตามนิตินัย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๑) ก. ถูกต้อง เช่น คิดชอบ ชอบแล้ว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๒) ก. เหมาะ เช่น ชอบด้วยกาลเทศะ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๓) ก. มีสิทธิ์ เช่น ชอบที่จะทำได้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ทำนอง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ทาง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แบบอย่าง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เช่น ทำนองคลองธรรม ทำนองเดียวกัน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คลองธรรม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การยึดมั่น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ในความถูกต้องชอบธรรม และจริยธรรม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306DC3" w:rsidRDefault="00306DC3" w:rsidP="00FE1F1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การยึดมั่นในความถูกต้องชอบธรรม และ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(คู่มือการกำหนดสมรรถนะใน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การดำรงตน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และการประพฤติปฏิบัติตนในวิถีแห่งความดีงาม</w:t>
            </w:r>
            <w:r w:rsidR="00FE1F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E1F1F" w:rsidRPr="00FE1F1F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ทั้งในกรอบของกฎหมาย</w:t>
            </w:r>
            <w:r w:rsidR="008857E6" w:rsidRP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>ง</w:t>
            </w:r>
            <w:r w:rsid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 xml:space="preserve">   .</w:t>
            </w:r>
            <w:r w:rsidR="00FE1F1F" w:rsidRPr="008857E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กล้ายืนหยัดทำในสิ่งที่ถูกต้องชอบธรรม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ปฏิบัติหน้าที่ให้ถูกต้อง 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๒. รับผิดชอบต่อผลการกระทำของตนเอง 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สิ่งที่ตนได้ปฏิบัติอย่างมีเหตุผลและชอบธรรม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กล้ายอมรับผลดี และผลเสียที่เกิดจากการกระทำ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๓.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กล้าแจ้งเหตุหรือร้องเรียนเมื่อพบเห็น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การกระทำผิด แม้ผู้กระทำผิดจะเป็นเพื่อน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ร่วมงาน หรือผู้บังคับบัญชาในหน่วยงานเดียวกัน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๔. เปิดเผยการทุจริตที่พบเห็นหรือรายงาน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การทุจริตประพฤติมิชอบต่อผู้บังคับบัญชาหรือ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ผู้มีหน้าที่รับผิดชอบโดยไม่ปล่อยปละละเลย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๕. ให้ความช่วยเหลือประชาชนที่ถูกละเมิดหรือ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ได้รับการปฏิบัติที่ไม่เป็นธรรม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4C0C8B" w:rsidRDefault="00306DC3" w:rsidP="00D31FA0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๖. ไม่หลีกเลี่ยงกฎหมายหรือใช้ช่องว่างทาง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กฎหมายเพื่อเอื้อประโยชน์ให้แก่ตนเองหรือผู้อื่น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:rsidR="0024299B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๗. ปฏิบัติงานตามหลักวิชา ตามหลักการ และ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จรรยาบรรณ โดยไม่ประนีประนอมกับความเลว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ไม่หวั่นเกรงต่อการข่มขู่หรืออิทธิพลใด ๆ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๘. ให้รางวัลแก่ผู้กระทำความดี และกล้าลงโทษ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ผู้กระทำผิดอย่างเหมาะสม 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๙. ไม่ใช้ระบบคอมพิวเตอร์ของสำนักงาน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ในการเผยแพร่ข้อมูลที่ไม่เหมาะสมในทาง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ศีลธรรม ขนบธรรมเนียม และจารีตประเพณี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หรือละเมิดกฎหมาย เช่น การสร้างความเสียหาย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37001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     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แก่ชื่อเสียง และทรัพย์สิน การมีไว้ซึ่งสื่อลามก</w:t>
            </w:r>
          </w:p>
        </w:tc>
      </w:tr>
      <w:bookmarkEnd w:id="3"/>
    </w:tbl>
    <w:p w:rsidR="00306DC3" w:rsidRP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A4E59" w:rsidRDefault="00CA4E59" w:rsidP="00306DC3">
      <w:pPr>
        <w:rPr>
          <w:rFonts w:ascii="TH SarabunPSK" w:hAnsi="TH SarabunPSK" w:cs="TH SarabunPSK"/>
        </w:rPr>
      </w:pPr>
    </w:p>
    <w:p w:rsidR="0045335C" w:rsidRDefault="0045335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 w:hint="cs"/>
        </w:rPr>
      </w:pPr>
    </w:p>
    <w:p w:rsidR="008857E6" w:rsidRDefault="008857E6" w:rsidP="00306DC3">
      <w:pPr>
        <w:rPr>
          <w:rFonts w:ascii="TH SarabunPSK" w:hAnsi="TH SarabunPSK" w:cs="TH SarabunPSK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๘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45335C" w:rsidRPr="00CD1AE4" w:rsidRDefault="0045335C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857E6" w:rsidRPr="00CC3667" w:rsidTr="00D31FA0">
        <w:tc>
          <w:tcPr>
            <w:tcW w:w="4520" w:type="dxa"/>
            <w:shd w:val="clear" w:color="auto" w:fill="FFD966" w:themeFill="accent4" w:themeFillTint="99"/>
          </w:tcPr>
          <w:p w:rsidR="008857E6" w:rsidRPr="00E25459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857E6" w:rsidRPr="001630C8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857E6" w:rsidTr="00D31FA0">
        <w:tc>
          <w:tcPr>
            <w:tcW w:w="4520" w:type="dxa"/>
          </w:tcPr>
          <w:p w:rsidR="008857E6" w:rsidRPr="0037001E" w:rsidRDefault="004339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คุณธรรม จริยธรรม และจรรยาบรรณแห่ง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 เพื่อภาพลักษณ์ ศักดิ์ศรี ชื่อเสียง และ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เกียรติยศของความเป็นข้าราชการทีดี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พฤติกรรมตามค่านิยมกล้ายืนหยัดทำในสิ่งที่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(รายงานการวิจัย กรณีศึกษาบุคคล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ตัวอย่างและเครื่องชี้วัดเพื่อนำไปสู่การพัฒนา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พฤติกรรมข้าราชการยุคใหม่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๒๕๔๗) หมายถึง การปฏิบัติหน้าที่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ของข้าราชการที่กล้าต้านทานกับอิทธิพลหรือ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ผลประโยชน์ทั้งที่มาจากภายในหน่วยงานเอง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หรือจากภายนอกที่จะทำให้ข้าราชการผู้นั้น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ปฏิบัติไม่ถูกต้องตามระเบียบกฎเกณฑ์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หรือหลักจรรยาบรรณวิชาชีพของตน ทั้งกล้าที่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จะพูดและกระทำเพื่อรักษาผลประโยชน์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 เมื่อพบเห็นการกระทำที่ไม่ถูกต้อง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และพยายามหลีกเลี่ยงไปจากสถานการณ์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ที่เสี่ยงต่อการกระทำผิด ซึ่งรวมถึงการหาความ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ช่วยเหลือจากผู้มีอำนาจกว่าเพื่อป้องกันไม่ให้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เกิดสถานการณ์ที่ไม่ถูกต้องขึ้น</w:t>
            </w:r>
          </w:p>
        </w:tc>
        <w:tc>
          <w:tcPr>
            <w:tcW w:w="4520" w:type="dxa"/>
          </w:tcPr>
          <w:p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อนาจาร การส่งต่อจดหมายอิเล็กทรอนิกส์</w:t>
            </w:r>
            <w:r w:rsidR="003700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การรบกวน สร้างความรำคาญหรือเป็นการโฆษณา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สินค้า ธุรกิจและบริการ นอกเหนือจากที่ราชการ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กำหนด รวมถึงการใช้คอมพิวเตอร์หรือสื่อที่ไม่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เหมาะสมขณะทำงาน เช่น การเล่นพนันออนไลน์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การเข้าเว็บไซต์ที่ไม่เหมาะสม หรือดูหนังออนไลน์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๑๐. ใช้ดุลพินิจอย่างมีเหตุมีผลในการตัดสินใจ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กระทำหรือไม่กระทำด้วยความสุจริตใจ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เพื่อประโยชน์ของส่วนรวมหรือประชาชน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เป็นสำคัญ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กล้าคัดค้านในสิ่งที่ไม่ถูกต้องไม่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เช่น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E552D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๑. ไม่ทำผิดระเบียบ กฎหมาย</w:t>
            </w:r>
            <w:r w:rsidR="008E552D" w:rsidRPr="008E552D">
              <w:rPr>
                <w:rFonts w:ascii="TH SarabunPSK" w:hAnsi="TH SarabunPSK" w:cs="TH SarabunPSK" w:hint="cs"/>
                <w:spacing w:val="-2"/>
                <w:sz w:val="36"/>
                <w:szCs w:val="36"/>
                <w:cs/>
              </w:rPr>
              <w:t xml:space="preserve"> </w:t>
            </w: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แม้ผู้บังคับบัญชา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จะสั่งให้ทำในสิ่งที่ไม่ถูกต้องก็กล้าที่จะคัดค้าน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ตรวจสอบตามกระบวนการ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857E6" w:rsidRP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๒. บันทึกการคัดค้านการดำเนินการที่ไม่ถูกต้องไว้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ในรายงานการประชุมหรือในการเสนอเรื่อง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แล้วแต่กรณ</w:t>
            </w:r>
          </w:p>
        </w:tc>
      </w:tr>
    </w:tbl>
    <w:p w:rsidR="008857E6" w:rsidRDefault="008857E6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 w:hint="cs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B451F7" w:rsidRPr="00CD1AE4" w:rsidRDefault="00B451F7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:rsid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B451F7" w:rsidRP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51F7">
        <w:rPr>
          <w:rFonts w:ascii="TH SarabunPSK" w:hAnsi="TH SarabunPSK" w:cs="TH SarabunPSK"/>
          <w:b/>
          <w:bCs/>
          <w:sz w:val="36"/>
          <w:szCs w:val="36"/>
          <w:cs/>
        </w:rPr>
        <w:t>คิดถึงประโยชน์ส่วนรวมมากกว่าประโยชน์ส่วนตัว และมีจิตสาธารณะ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451F7" w:rsidRPr="00CC3667" w:rsidTr="00D31FA0">
        <w:tc>
          <w:tcPr>
            <w:tcW w:w="4520" w:type="dxa"/>
            <w:shd w:val="clear" w:color="auto" w:fill="FFD966" w:themeFill="accent4" w:themeFillTint="99"/>
          </w:tcPr>
          <w:p w:rsidR="00B451F7" w:rsidRPr="00E25459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B451F7" w:rsidRPr="001630C8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B451F7" w:rsidTr="00D31FA0">
        <w:tc>
          <w:tcPr>
            <w:tcW w:w="4520" w:type="dxa"/>
          </w:tcPr>
          <w:p w:rsid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คิดถึงประโยชน์ของส่วนรวมเป็นที่ตั้ง มีความ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และมีจิตสาธารณะในการปฏิบัติหน้าที่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รวมทั้งไม่กระทำการอันมีลักษณะเป็นการขัดกัน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ระหว่างประโยชน์ส่วนบุคคลและประโยชน์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นึกถึง นึกถึงด้วยใจผูกพัน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(วิกิพจนานุกรม ๒๒ ก.ค.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๒๕๖๒) หมายถึง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สิ่งที่เป็นผลดีแก่คนส่วนใหญ่ในกลุ่ม ๆ หนึ่ง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๒) น. สิ่งที่เป็นผลดีแก่ประชาชนส่วนใหญ่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B451F7" w:rsidRP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๓) น. (กฎหมาย) ประโยชน์อันเกิดจากการ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จัดทำบริการสาธารณะหรือการจัดให้มีสิ่ง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สาธารณูปโภค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ภาวะที่เกิดประโยชน์เช่นนั้น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๔) น. (กฎหมาย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ไทย) ประโยชน์ต่อสาธารณะ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หรือประโยชน์อันเกิดจากการจัดทำบริการ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สาธารณะหรือการจัดให้มีสิ่งสาธารณูปโภค 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ประโยชน์อื่นใดที่เกิดจากการดำเนินการหรือ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การกระทำซึ่งมีลักษณะเป็นการส่งเสริมหรือ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สนับสนุนประชาชนเป็นส่วนรวม)</w:t>
            </w:r>
          </w:p>
          <w:p w:rsidR="00B451F7" w:rsidRP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47BE5">
              <w:rPr>
                <w:rFonts w:ascii="TH SarabunPSK" w:hAnsi="TH SarabunPSK" w:cs="TH SarabunPSK"/>
                <w:color w:val="FFFFFF" w:themeColor="background1"/>
                <w:sz w:val="36"/>
                <w:szCs w:val="36"/>
                <w:cs/>
              </w:rPr>
              <w:t>.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คิดถึงประโยชน์ส่วนรวมมากกว่าประโยชน์ส่วนตัว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และมีจิตสาธารณะ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๑. สามารถแยกเรื่องส่วนตัวออกจากหน้าที่การงาน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ไม่แสวงหาประโยชน์โดยมิชอบจากตำแหน่งหน้าที่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เช่น ไม่ใช้ความสนิทส่วนตัว ปูนบำเหน็จพิเศษแก่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Pr="00F62E13" w:rsidRDefault="00F62E13" w:rsidP="00847BE5">
            <w:pPr>
              <w:jc w:val="thaiDistribute"/>
              <w:rPr>
                <w:rFonts w:ascii="TH SarabunPSK" w:hAnsi="TH SarabunPSK" w:cs="TH SarabunPSK"/>
                <w:spacing w:val="-2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๒. ไม่เอาประโยชน์ส่วนตนมาทำให้ประโยชน์ส่วนรวม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ต้องเสียไป เช่น ปฏิบัติงานตามอำนาจหน้าที่โดยไม่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ดำเนินการอันจะเป็นการสร้างการผูกมัดหรือรับว่าจะ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ดำเนินการในเรื่องที่อยู่นอกเหนืออำนาจหน้าที่ของตนโดยจงใจ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๓. มีจิตสำนึกในการใช้ทรัพย์สิน บุคลากร และเวลา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ของหน่วยงานอย่างคุ้มค่าและเป็นประโยชน์ต่อ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ส่วนรวมในงานและอาชีพของตน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๔. มีจิตสาธารณะ จิตอาสา อุทิศตนปฏิบัติหน้าที่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โดยคิดถึงความผาสุกและประโยชน์ส่วนรวมของ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ปฏิบัติตามมาตรการทางกฎหมายเกี่ยวกับ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 คู่มือ แนวทางการจัดการ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ผลประโยชน์ทับซ้อนของหน่วยงานของตน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๖. หลีกเลี่ยงไม่เข้าไปอยู่ในสถานการณ์ที่จะได้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ประโยชน์จากการปฏิบัติหน้าที่ของตน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P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B451F7" w:rsidRDefault="00B451F7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 w:hint="cs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๑๐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F62E13" w:rsidRPr="00CD1AE4" w:rsidRDefault="00F62E1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47BE5" w:rsidRPr="00CC3667" w:rsidTr="00D31FA0">
        <w:tc>
          <w:tcPr>
            <w:tcW w:w="4520" w:type="dxa"/>
            <w:shd w:val="clear" w:color="auto" w:fill="FFD966" w:themeFill="accent4" w:themeFillTint="99"/>
          </w:tcPr>
          <w:p w:rsidR="00847BE5" w:rsidRPr="00E25459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47BE5" w:rsidRPr="001630C8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47BE5" w:rsidTr="00D31FA0">
        <w:tc>
          <w:tcPr>
            <w:tcW w:w="4520" w:type="dxa"/>
          </w:tcPr>
          <w:p w:rsidR="00F62E13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๒๕๖๑)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หรือผลประโยชน์สาธารณะ ประโยชน์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ของชุมชนโดยรวม ไม่ใช่ผลรวมของประโยชน์ของ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ปัจเจกบุคคล และไม่ใช่ผลประโยชน์ของกลุ่มชน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ประโยชน์ส่วนตัว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ผลประโยชน์ที่บุคคลได้รับ โดยอาศัย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ตำแหน่งหน้าที่ของตนหาผลประโยชน์จากบุคคล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หรือกลุ่มบุคคล มีทั้งที่เกี่ยวกับเงินทองและไม่ได้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เกี่ยวกับเงินทอง เช่น ที่ดิน หุ้น ตำแหน่ง หน้าที่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สัมปทาน ส่วนลด ของขวัญ หรือสิ่งที่แสดงน้ำใจ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ไมตรีอื่น ๆ การลำเอียง การเลือกปฏิบัติ เป็นต้น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ผลประโยชน์ส่วนตน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(คู่มือป้องกันผลประโยชน์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ทับซ้อน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สำนักงานปลัดกระทรวงการคลัง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๒๕๖๐) หมายถึง ผลประโยชน์ส่วนบุคคล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ซึ่งผลประโยชน์นี้อาจเป็นตัวเงินหรือทรัพย์สิน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อื่น ๆ รวมถึงผลประโยชน์ในรูปแบบอื่น ๆ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ที่ทำให้ผู้ได้รับพึงพอใจ</w:t>
            </w:r>
          </w:p>
          <w:p w:rsidR="00F62E13" w:rsidRPr="00F62E13" w:rsidRDefault="00F62E1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๗. มีส่วนในการช่วยเหลือสังคมในเรื่องต่าง ๆ ที่เป็น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โดยรู้ถึงสิทธิและ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หน้าที่ในความรับผิดชอบ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๘. มีส่วนร่วมในกิจกรรมของหน่วยงานหรือกิจกรรม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ของชุมชนเพื่อสร้างชุมชนให้เข้มแข็ง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๙. ตัดสินใจและกระทำใด ๆ บนพื้นฐาน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ของหลักการ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กฎหมาย หลักคุณธรรมที่ชอบธรรม โดยยึดหลัก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เหตุผลของสาธารณะ ประเทศชาติ และมนุษยธรรม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๑๐. สร้างความมั่นใจต่อสาธารณชนว่าการกระทำ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ของเราไม่ถูกกระทำโดยผลประโยชน์และความสัมพันธ์ส่วนตัว</w:t>
            </w:r>
          </w:p>
          <w:p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ไม่ใช้ตำแหน่งหน้าที่หรืออิทธิพล กดดันต่อการ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ตัดสินใจใด ๆ ของตนหรือผู้อื่นที่เกี่ยวข้องกับงาน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ในหน้าที่ราชการ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๑๒. หลีกเลี่ยงกิจกรรมใด ๆ ที่ทำให้องค์กรหรือ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บริการของรัฐเสื่อมเสียชื่อเสียง หรือทำให้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ประชาชนขาดความไว้วางใจ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C2393" w:rsidRP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๑๓. ไม่ใช้ตำแหน่งหน้าที่เพื่อให้ได้มาเพื่อ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ผลประโยชน์ส่วนตน ไม่ว่าจะเป็นของขวัญ รางวัล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หรือผลประโยชน์ในรูปแบบใด ๆ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และยึดคำแนะนำ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เกี่ยวกับการรับของขวัญ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ของกำนัล การรับรองแขก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และจัดการกับผลประโยชน์ทับซ้อน</w:t>
            </w:r>
          </w:p>
        </w:tc>
      </w:tr>
    </w:tbl>
    <w:p w:rsidR="00847BE5" w:rsidRDefault="00847BE5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 w:hint="cs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๑๑</w:t>
      </w:r>
      <w:r w:rsidRPr="00BF498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2C2393" w:rsidRPr="00CD1AE4" w:rsidRDefault="002C239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31FA0" w:rsidRPr="00CC3667" w:rsidTr="00D31FA0">
        <w:tc>
          <w:tcPr>
            <w:tcW w:w="4520" w:type="dxa"/>
            <w:shd w:val="clear" w:color="auto" w:fill="FFD966" w:themeFill="accent4" w:themeFillTint="99"/>
          </w:tcPr>
          <w:p w:rsidR="00D31FA0" w:rsidRPr="00E25459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4" w:name="_Hlk12001787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31FA0" w:rsidRPr="001630C8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31FA0" w:rsidTr="00D31FA0">
        <w:tc>
          <w:tcPr>
            <w:tcW w:w="4520" w:type="dxa"/>
          </w:tcPr>
          <w:p w:rsidR="00D31FA0" w:rsidRPr="002C2393" w:rsidRDefault="00AB4D9E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(ชุดความรู้การเฝ้าระวัง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การทุจริตของหน่วยงานภาครัฐ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สำนักงาน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ป.ป.ช.) หมายถึง การที่เจ้าหน้าที่ของรัฐกระทำ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การใด ๆ ตามอำนาจหน้าที่เพื่อประโยชน์ส่วนรวม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แต่กลับเข้าไปมีส่วนได้ส่วนเสียกับกิจกรรมหรือ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 xml:space="preserve">           การดำเนินการที่เอื้อผลประโยชน์ให้กับตนหรือ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พวกพ้อง ทำให้การใช้อำนาจหน้าที่เป็นไปโดย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ไม่สุจริต ก่อให้เกิดผลเสียต่อภาครัฐ</w:t>
            </w:r>
          </w:p>
          <w:p w:rsidR="002C2393" w:rsidRPr="00F62E13" w:rsidRDefault="002C239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(คู่มือการพัฒนาและ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ส่งเสริมการปฏิบัติตามมาตรฐานทางจริยธรรม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ข้าราชการพลเรือน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๒๕๕๔)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สถานการณ์หรือการกระทำของบุคคล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ไม่ว่าจะเป็นนักการเมือง ข้าราชการ พนักงาน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บริษัท หรือผู้บริหารมีผลประโยชน์ส่วนตน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เข้ามาเกี่ยวข้องจนส่งผลกระทบต่อการตัดสินใจ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หรือการปฏิบัติหน้าที่ในตำแหน่งนั้นรับผิดชอบอยู่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และส่งผลกระทบต่อประโยชน์ส่วนรวม กล่าวคือการที่เจ้าหน้าที่ของรัฐ ตัดสินใจหรือปฏิบัติ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หน้าที่ในตำแหน่งของตนอันก่อให้เกิดประโยชน์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ต่อตนเองหรือพวกพ้องมากกว่าประโยชน์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 ซึ่งการกระทำนั้นอาจจะเกิดขึ้นอย่างรู้ตัว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หรือไม่รู้ตัว ทั้งเจตนาและไม่เจตนา ซึ่งมีรูปแบบ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ที่หลากหลาย จนกระทั่งกลายเป็นสิ่งที่ปฏิบัติกัน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ทั่วไปโดยไม่เห็นว่าเป็นความผิด เช่น การรับ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สินบน การจ่ายเงินใต้โต๊ะ การจ่ายเงินตอบแทน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เพื่อให้ตนเองได้เลื่อนตำแหน่ง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4520" w:type="dxa"/>
          </w:tcPr>
          <w:p w:rsidR="00D31FA0" w:rsidRPr="00847BE5" w:rsidRDefault="00D31FA0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4"/>
    </w:tbl>
    <w:p w:rsidR="00D31FA0" w:rsidRDefault="00D31FA0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6514BD" w:rsidRDefault="006514BD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 w:hint="cs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๑๒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2C2393" w:rsidRPr="00CD1AE4" w:rsidRDefault="002C2393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2C2393" w:rsidRPr="00CC3667" w:rsidTr="00355AD6">
        <w:tc>
          <w:tcPr>
            <w:tcW w:w="4520" w:type="dxa"/>
            <w:shd w:val="clear" w:color="auto" w:fill="FFD966" w:themeFill="accent4" w:themeFillTint="99"/>
          </w:tcPr>
          <w:p w:rsidR="002C2393" w:rsidRPr="00E25459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5" w:name="_Hlk120018668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2C2393" w:rsidRPr="001630C8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2C2393" w:rsidTr="00355AD6">
        <w:tc>
          <w:tcPr>
            <w:tcW w:w="4520" w:type="dxa"/>
          </w:tcPr>
          <w:p w:rsidR="002C2393" w:rsidRPr="002C239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(การขัดกันแห่ง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ผลประโยชน์และมาตรา ๑๐๐ โดย ดร.กำชัย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จงจักรพันธ์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ป.ป.ช.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๒๕๕๕)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สภาวการณ์ สถานการณ์ หรือข้อเท็จจริง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ที่บุคคลมีอำนาจหน้าที่ที่จะต้องใช้ดุลพินิจ 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หน้าที่หรือกระทำการอย่างหนึ่งอย่างใด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ตามอำนาจหน้าที่เพื่อส่วนรวม เพื่อหน่วยงาน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หรือเพื่อองค์กร แต่ตนเองผลประโยชน์ส่วนตน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เกี่ยวข้องอยู่ในเรื่องนั้น ๆ</w:t>
            </w:r>
          </w:p>
          <w:p w:rsidR="002C2393" w:rsidRPr="00F62E1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จิตสาธารณะ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๑) น. (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Public mind, Public consciousness)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คือ ความรู้สึกของบุคคลที่มองเห็นถึงปัญหาต่าง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แล้วรู้สึกอยากเข้าไปมีส่วน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ในการช่วยเหลือสังคมในเรื่องต่าง ๆ ที่เป็น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และหน้าที่ในความรับผิดชอบ พร้อมลงมือ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ปฏิบัติร่วมช่วยเหลือและแก้ไขปัญหาต่าง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ให้แก่สังคมของเราร่วมกับผู้อื่น หรือเรียกง่าย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ผลใด ๆ 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๒) น. ความรู้สึกตระหนักของบุคคลถึงปัญหา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ทำให้เกิดความรู้สึกที่ปรารถนา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จะร่วมและมีส่วนช่วยเหลือสังคม</w:t>
            </w:r>
          </w:p>
        </w:tc>
        <w:tc>
          <w:tcPr>
            <w:tcW w:w="4520" w:type="dxa"/>
          </w:tcPr>
          <w:p w:rsidR="002C2393" w:rsidRPr="00847BE5" w:rsidRDefault="002C2393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5"/>
    </w:tbl>
    <w:p w:rsidR="00D31FA0" w:rsidRDefault="00D31FA0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/>
        </w:rPr>
      </w:pPr>
    </w:p>
    <w:p w:rsidR="00BF498C" w:rsidRDefault="00BF498C" w:rsidP="00306DC3">
      <w:pPr>
        <w:rPr>
          <w:rFonts w:ascii="TH SarabunPSK" w:hAnsi="TH SarabunPSK" w:cs="TH SarabunPSK" w:hint="cs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๑๓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FD64CD" w:rsidRPr="00CD1AE4" w:rsidRDefault="00FD64CD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:rsidR="00FD64CD" w:rsidRDefault="00FD64CD" w:rsidP="00FD6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  <w:r w:rsidRPr="00FD64CD">
        <w:rPr>
          <w:rFonts w:ascii="TH SarabunPSK" w:hAnsi="TH SarabunPSK" w:cs="TH SarabunPSK"/>
          <w:b/>
          <w:bCs/>
          <w:sz w:val="36"/>
          <w:szCs w:val="36"/>
          <w:cs/>
        </w:rPr>
        <w:t>มุ่งผลสัมฤทธิ์ของงาน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Tr="00355AD6">
        <w:tc>
          <w:tcPr>
            <w:tcW w:w="4520" w:type="dxa"/>
          </w:tcPr>
          <w:p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มุ่งมั่น อุทิศตน ปฏิบัติหน้าที่เพื่อให้บรรลุผล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สัมฤทธิ์ตามเป้าหมายอย่างมีประสิทธิภาพ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ประสิทธิผล และคิดถึงประโยชน์และความคุ้มค่า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ในการใช้ทรัพยากรของรัฐ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 หมายถึง ก. ตั้งใจ เช่น มุ่งทำความดี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ตั้งหน้า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เช่น 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งศึกษาหาความรู้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สิ่งที่เกิดจากการกระทำ เช่น ผลแห่งการ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ทำดี ผลแห่งการทำชั่ว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๒) น. ประโยชน์ที่ได้รับ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สัมฤทธิ์หมายถึง น. ความสำเร็จ ในคำว่า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การมุ่ง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 : คู่มือสมรรถนะหลัก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หรือให้สูงเกินกว่ามาตรฐานที่มีอย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ู่</w:t>
            </w:r>
          </w:p>
        </w:tc>
        <w:tc>
          <w:tcPr>
            <w:tcW w:w="4520" w:type="dxa"/>
          </w:tcPr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ปฏิบัติงานด้วยความรับผิดชอบ มุ่งมั่น ขยัน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อดทนเพื่อให้งานบรรลุผลสำเร็จตามเป้าหมาย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ทันตามกำหนดเวลาโดยได้ผลลัพธ์อย่างคุ้มค่า ทั้งใน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ส่วนของการใช้เงิน เวลา และทรัพยากรอย่าง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มีประสิทธิภาพและประสิทธิผล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๒. แสวงหาวิธีปฏิบัติงานให้บรรลุผลสำเร็จได้อย่าง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มีประสิทธิภาพและประหยัดมากขึ้น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๓. ปฏิบัติงานโดยไม่ยึดติดอยู่ในกฎระเบียบที่เป็น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อุปสรรคต่อการทำงาน แต่มุ่งเป้าหมายขององค์กร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โดยมีตัวชี้วัดเป็นรูปธรรมว่าการทำงานนั้น ๆ บรรลุ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เป้าหมายหรือไม่ และมีการติดตามผลเป็นระยะ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อย่างต่อเนื่อง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๔. มุ่งพัฒนาตนเองอย่างต่อเนื่อง โดยการใฝ่หา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ความรู้ และนำความรู้ ความเชี่ยวชาญไปใช้พัฒนา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ตนเองและสร้างสรรค์งานเพื่อส่วนรวม รวมทั้ง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พยายามรักษามาตรฐานการทำงาน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๕. รับฟังความคิดเห็นและคำวิจารณ์ที่มีเหตุผล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พร้อมที่จะตอบชี้แจงอย่างมีเหตุผล และอธิบาย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เหตุผลให้แก่ผู้ร่วมงานและผู้มีส่วนเกี่ยวข้อง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P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 w:hint="cs"/>
          <w:b/>
          <w:bCs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๑๔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FD64CD" w:rsidRPr="00CD1AE4" w:rsidRDefault="00FD64CD" w:rsidP="00FD64C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Tr="00355AD6">
        <w:tc>
          <w:tcPr>
            <w:tcW w:w="4520" w:type="dxa"/>
          </w:tcPr>
          <w:p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การมุ่งผลสัมฤทธิ์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แบบประเมินจริยธรรมข้าราชการพลเรือน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ความมุ่งมั่น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จะปฏิบัติราชการให้หรือให้เกินมาตรฐานที่มีอยู่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โดยมาตรฐานนี้อาจเป็นผลการปฏิบัติงานที่ผ่าน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มาของตนเอง หรือเกณฑ์วัดผลสัมฤทธิ์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ที่ส่วนราชการกำหนดขึ้น อีกทั้งยังหมายรวมถึง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การสร้างสรรค์พัฒนาผลงานหรือกระบวนการ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ปฏิบัติงานตามเป้าหมายที่ยากและท้าทายชนิดที่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ไม่เคยมีผู้ใดสามารถกระทำได้มาก่อน โดยเฉพาะ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การบริหารงานภาครัฐในปัจจุบันเน้นผลสัมฤทธิ์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ของการปฏิบัติงานเป็นสำคัญ โดยในบางครั้ง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ก็จะต้องพิจารณาตัดขั้นตอนบางอย่างที่ไม่จำเป็น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ทิ้งไปบ้าง เพื่อรังสรรค์งานที่มีคุณค่าและ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คุณประโยชน์อย่างแท้จริง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การปฏิบัติงานของข้าราชการที่มุ่งให้เกิด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ความสำเร็จในงาน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โดยคำนึงถึงผลลัพธ์ของงาน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เป็นหลัก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ซึ่งแสดงออกโดยการตั้งเป้าหมายในการปฏิบัติงาน ทั้งเป้าหมายใหญ่และแยกออก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เป็นเป้าหมายย่อย มีการจัดสภาพที่จะเอื้อต่อ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ความสำเร็จในงาน และขจัดสภาพที่ขัดขวาง</w:t>
            </w:r>
            <w:r w:rsidR="006742CD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 รวมถึงการฟันฝ่า</w:t>
            </w:r>
            <w:r w:rsidRPr="006742C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อุปสรรค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ทุกอย่าง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ที่ขวางกั้น</w:t>
            </w:r>
            <w:r w:rsidR="006742CD" w:rsidRP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ปฏิบัติงานอย่างรอบคอบ</w:t>
            </w:r>
          </w:p>
        </w:tc>
        <w:tc>
          <w:tcPr>
            <w:tcW w:w="4520" w:type="dxa"/>
          </w:tcPr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เช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ื่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อม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นในระบบการทำงานเป็นทีม ประสานงาน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กับทีมงานและฝ่ายที่เกี่ยวข้องให้เกิดความเข้าใจ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ในเป้าหมายและเนื้อหาสาระของงานที่ตรงกัน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เพื่อให้งานบรรลุตามเป้าหมาย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๗. ใช้ทักษะและสมรรถนะอย่างเต็มที่ 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ที่รับผิดชอบอย่างมืออาชีพได้ผลลัพธ์ตามเป้าหมาย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๘. มีมานะ พยายาม ฝ่าฟันอุปสรรค มุ่งมั่นในการ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๙. จัดสภาพที่เอื้ออำนวยต่อการทำงานให้สำเร็จ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และขจัดสภาพที่ขัดขวางต่อการทำงาน เช่น การทำ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๕ส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การจัดระเบียบแฟ้มงาน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การใช้เทคโนโลยีต่าง ๆ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เข้ามาช่วยในการทำงาน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๑๐. ปฏิบัติงานและพัฒนางานเพื่อให้ได้ผลงานที่มี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คุณภาพดีกว่าเดิม และมีมาตรฐานสูง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๑๑. ปรับปรุงวิธีการ กระบวนการทำงาน ตลอดจน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กฎเกณฑ์ที่ไม่ชอบธรรม หรือเป็นอุปสรรคต่อการ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ทำงานในหน่วยงาน โดยการสร้างสรรค์สิ่งใหม่ที่มี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คุณภาพอย่างต่อเนื่อง สม่ำเสมอ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๑๒. ประสานงานกับทุกฝ่ายที่เกี่ยวข้อง รักษา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สัมพันธภาพในการปฏิบัติงานกับผู้ร่วมงานและผู้รับบริการ มีความสามัคคีในการปฏิบัติงาน เพื่อให้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งานบรรลุผลเป็นประโยชน์ต่อส่วนรวม</w:t>
            </w:r>
          </w:p>
        </w:tc>
      </w:tr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6742CD" w:rsidRDefault="006742CD" w:rsidP="00FD64CD">
      <w:pPr>
        <w:jc w:val="center"/>
        <w:rPr>
          <w:rFonts w:ascii="TH SarabunPSK" w:hAnsi="TH SarabunPSK" w:cs="TH SarabunPSK"/>
          <w:b/>
          <w:bCs/>
        </w:rPr>
      </w:pPr>
    </w:p>
    <w:p w:rsidR="006742CD" w:rsidRDefault="006742CD" w:rsidP="00FD64CD">
      <w:pPr>
        <w:jc w:val="center"/>
        <w:rPr>
          <w:rFonts w:ascii="TH SarabunPSK" w:hAnsi="TH SarabunPSK" w:cs="TH SarabunPSK"/>
          <w:b/>
          <w:bCs/>
        </w:rPr>
      </w:pPr>
    </w:p>
    <w:p w:rsidR="006742CD" w:rsidRDefault="006742CD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F498C" w:rsidRPr="00FB3821" w:rsidRDefault="00BF498C" w:rsidP="00FD64CD">
      <w:pPr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๑๕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6742CD" w:rsidRDefault="006742CD" w:rsidP="00CD1AE4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6742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6742CD" w:rsidRPr="00E25459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6742CD" w:rsidRPr="001630C8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6742CD" w:rsidTr="00355AD6">
        <w:tc>
          <w:tcPr>
            <w:tcW w:w="4520" w:type="dxa"/>
          </w:tcPr>
          <w:p w:rsidR="006742CD" w:rsidRPr="006742CD" w:rsidRDefault="006742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โดยใช้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ทรัพยากรอย่างประหยัดและคุ้มค่า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ซึ่งรวมถึง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ทรัพยากรบุคคล งบประมาณวัสดุอุปกรณ์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วิธีการ และเวลามีการประเมินติดตามการปฏิบัติงานเป็นระยะ และมีการปรับปรุงงานที่ทำ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และกระบวนการท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งานเพื่อให้งานมีประสิทธิภาพยิ่งขึ้นในที่สุดสามารถปฏิบัติงาน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ได้บรรลุเป้าหมาย</w:t>
            </w:r>
          </w:p>
        </w:tc>
        <w:tc>
          <w:tcPr>
            <w:tcW w:w="4520" w:type="dxa"/>
          </w:tcPr>
          <w:p w:rsidR="006742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9A0C8E" w:rsidRPr="00DC24D8" w:rsidRDefault="009A0C8E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1C8A" w:rsidRDefault="009A1C8A" w:rsidP="009A1C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Hlk120020654"/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:rsidR="009A1C8A" w:rsidRPr="009A1C8A" w:rsidRDefault="009A1C8A" w:rsidP="009A1C8A">
      <w:pPr>
        <w:jc w:val="center"/>
        <w:rPr>
          <w:rFonts w:ascii="TH SarabunPSK" w:hAnsi="TH SarabunPSK" w:cs="TH SarabunPSK"/>
          <w:b/>
          <w:bCs/>
        </w:rPr>
      </w:pPr>
      <w:r w:rsidRPr="009A1C8A">
        <w:rPr>
          <w:rFonts w:ascii="TH SarabunPSK" w:hAnsi="TH SarabunPSK" w:cs="TH SarabunPSK"/>
          <w:b/>
          <w:bCs/>
          <w:sz w:val="36"/>
          <w:szCs w:val="36"/>
          <w:cs/>
        </w:rPr>
        <w:t>ปฏิบัติหน้าที่อย่างเป็นธรรมและไม่เลือกปฏิบัติ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9A1C8A" w:rsidRPr="00CC3667" w:rsidTr="00355AD6">
        <w:tc>
          <w:tcPr>
            <w:tcW w:w="4520" w:type="dxa"/>
            <w:shd w:val="clear" w:color="auto" w:fill="FFD966" w:themeFill="accent4" w:themeFillTint="99"/>
          </w:tcPr>
          <w:p w:rsidR="009A1C8A" w:rsidRPr="00E25459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9A1C8A" w:rsidRPr="001630C8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9A1C8A" w:rsidTr="00355AD6">
        <w:tc>
          <w:tcPr>
            <w:tcW w:w="4520" w:type="dxa"/>
          </w:tcPr>
          <w:p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ปฏิบัติหน้าที่ด้วยความเที่ยงธรรม ปราศจากอคติ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และไม่เลือกปฏิบัติโดยการใช้ความรู้สึกหรือ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ความสัมพันธ์ส่วนตัวหรือเหตุผลของความ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แตกต่าง เช่น เชื้อชาติ ศาสนา เพศ อายุ สภาพ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ร่างกาย สถานะทางเศรษฐกิจสังคม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9A1C8A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เป็นธรรม หมายถึง ว. ถูกต้อง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ปฏิบัติหมายถึง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๑) ก. ดำเนินการไปตามระเบียบแบบแผน เช่น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ปฏิบัติราชการ กระทำเพื่อให้เกิดความชำนาญ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เช่น ภาคปฏิบัติ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๒) ก. กระทำตาม เช่น ปฏิบัติตามสัญญา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๓) ก. ประพฤติ เช่น ปฏิบัติสมณธรรม ปฏิบัติต่อกัน</w:t>
            </w:r>
          </w:p>
          <w:p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เที่ยงธรรม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ตั้งตรงด้วยความเป็น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ธรรม</w:t>
            </w:r>
          </w:p>
        </w:tc>
        <w:tc>
          <w:tcPr>
            <w:tcW w:w="4520" w:type="dxa"/>
          </w:tcPr>
          <w:p w:rsidR="00FB3821" w:rsidRDefault="00FB3821" w:rsidP="009A1C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ปฏิบัติหน้าที่อย่างเป็นธรรมและไม่เลือกปฏิบัติ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Pr="00FB3821" w:rsidRDefault="00FB3821" w:rsidP="009A1C8A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๑. ปฏิบัติหน้าที่ด้วยความเที่ยงธรรม เสมอภาค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เท่าเทียม ปราศจากอคติ ไม่นำความรู้สึกส่วนตัว เช่น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ความรัก ความโกรธ ความกลัว ความหลง มาใช้ในการตัดสินใจปฏิบัติหน้าที่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ในเรื่องต่าง ๆ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โดยในกรณีทั่วไปต้องไม่เลือกปฏิบัติด้วยเหตุผลของความแตกต่าง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เชื้อชาติศาสนา เพศ อายุ สภาพร่างกาย 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สถานะทางเศรษฐกิจสังคม และความเชื่อทาง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การเมือง สำหรับ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ในกรณีฉุกเฉินเร่งด่วน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หรือมีเหตุจำเป็น 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ต้องปฏิบัติต่อกลุ่มที่ควรได้รับความคุ้มครองอย่างมีเหตุมีผลเพื่ออำนวยความสะดวก เช่น เด็ก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สตรี ผู้สูงอายุ คนพิการหรือผู้ด้อยโอกาส </w:t>
            </w:r>
          </w:p>
        </w:tc>
      </w:tr>
      <w:bookmarkEnd w:id="6"/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B3821" w:rsidRDefault="00FB3821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 w:hint="cs"/>
          <w:b/>
          <w:bCs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๑๖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FB3821" w:rsidRPr="00CD1AE4" w:rsidRDefault="00FB3821" w:rsidP="00CD1AE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B3821" w:rsidRPr="00CC3667" w:rsidTr="00355AD6">
        <w:tc>
          <w:tcPr>
            <w:tcW w:w="4520" w:type="dxa"/>
            <w:shd w:val="clear" w:color="auto" w:fill="FFD966" w:themeFill="accent4" w:themeFillTint="99"/>
          </w:tcPr>
          <w:p w:rsidR="00FB3821" w:rsidRPr="00E25459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B3821" w:rsidRPr="001630C8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B3821" w:rsidTr="00355AD6">
        <w:tc>
          <w:tcPr>
            <w:tcW w:w="4520" w:type="dxa"/>
          </w:tcPr>
          <w:p w:rsid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อคติ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ความลำเอียง มี ๔ อย่าง คือ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ฉันทาคติ = ความลำเอียงเพราะรัก โทสาคติ =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ความลำเอียงเพราะโกรธ ภยาคติ = ความลำเอียง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เพราะกลัว โมหาคติ = ความลำเอียงเพราะเขลา (ป.)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(รายงาน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การวิจัย กรณีศึกษาบุคคลตัวอย่างและเครื่องชี้วัด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เพื่อนำไปสู่การพัฒนาพฤติกรรมข้าราชการยุคใหม่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การที่ข้าราชการปฏิบัติหน้าที่หรือ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ให้บริการแก่ผู้ที่มารับบริการ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อย่างเท่าเทียมกัน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โดยไม่แบ่งแยกว่าเป็นข้าราชการหรือคนทั่วไป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ไม่แบ่งแยกเชื้อชาติ ศาสนา ฐานะทางเศรษฐกิจ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ระดับความรู้ และความใกล้ชิด ให้บริการด้วย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ความสะดวก ถูกต้อง รวดเร็ว ทันกับสถานการณ์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อย่างมีน้ำใจ เมตตากรุณา และเอื้อเฟื้อ กรณีมีเหตุ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จำเป็นหรือเหตุฉุกเฉินที่ต้องบริการให้ผู้ใดก่อน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ก็สามารถอธิบายเหตุผลให้ผู้รับบริการคนอื่น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ทราบทั่วกัน</w:t>
            </w:r>
          </w:p>
        </w:tc>
        <w:tc>
          <w:tcPr>
            <w:tcW w:w="4520" w:type="dxa"/>
          </w:tcPr>
          <w:p w:rsidR="00DC24D8" w:rsidRDefault="00DC24D8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หากต้องเลือกที่จะบริการแก่ประชาชนผู้อยู่ห่างไกล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และเดินทางลำบาก ก็ต้องอธิบายความจำเป็นให้แก่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ผู้รับบริการคนอื่น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ๆ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ที่รออยู่รับทราบทั่วกัน</w:t>
            </w:r>
          </w:p>
          <w:p w:rsidR="00FB3821" w:rsidRPr="00FD64CD" w:rsidRDefault="00FB3821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๒. ให้บริการด้วยความเต็มใจ ยิ้มแย้ม แจ่มใส รักษา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ประโยชน์ให้แก่ผู้รับบริการทุกคนเท่าที่จะทำได้ใส่ใจ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ผู้อื่นจากใจจริง แสดงออกถึงความห่วงใย เคารพ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ศักดิ์ศรีของทุกคนทุกบทบาท ปฏิบัติต่อทุกคนอย่าง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ให้เกียรติ</w:t>
            </w:r>
          </w:p>
        </w:tc>
      </w:tr>
    </w:tbl>
    <w:p w:rsidR="00FB3821" w:rsidRPr="00E0370E" w:rsidRDefault="00FB3821" w:rsidP="00FD6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 w:hint="cs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๑๗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E0370E" w:rsidRPr="00CD1AE4" w:rsidRDefault="00E0370E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0370E" w:rsidRDefault="00E0370E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E0370E" w:rsidRPr="00742014" w:rsidRDefault="00742014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014">
        <w:rPr>
          <w:rFonts w:ascii="TH SarabunPSK" w:hAnsi="TH SarabunPSK" w:cs="TH SarabunPSK"/>
          <w:b/>
          <w:bCs/>
          <w:sz w:val="36"/>
          <w:szCs w:val="36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E0370E" w:rsidRPr="00CC3667" w:rsidTr="00355AD6">
        <w:tc>
          <w:tcPr>
            <w:tcW w:w="4520" w:type="dxa"/>
            <w:shd w:val="clear" w:color="auto" w:fill="FFD966" w:themeFill="accent4" w:themeFillTint="99"/>
          </w:tcPr>
          <w:p w:rsidR="00E0370E" w:rsidRPr="00E25459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E0370E" w:rsidRPr="001630C8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E0370E" w:rsidTr="00355AD6">
        <w:tc>
          <w:tcPr>
            <w:tcW w:w="4520" w:type="dxa"/>
          </w:tcPr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ดำรงตนแบบอย่างที่ดีในการดำเนินชีวิตด้วยการ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๑) ก. ทรงไว้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ชูไว้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ทำให้คงอยู่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ดำรงวงศ์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ตระกูล ดำรงธรรม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คงอยู่ เช่น ประเทศชาติ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จะดำรงอยู่ได้ด้วยความสามัคคี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๒)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ว. ตรง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เที่ยง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มั่นคง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 ไผทของไทยทุกส่วน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อยู่ดำรงคงไว้ได้ทั้งมวล</w:t>
            </w:r>
            <w:r w:rsidR="005917CC" w:rsidRPr="00940F2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(แผลงมาจาก ตรง)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แบบอย่าง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ตัวอย่างที่จะอ้างเป็น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บรรทัดฐานได้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ระวัง เช่น รักษาสุขภาพ ดูแล เช่น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รักษาทรัพย์สมบัติ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สงวนไว้ เช่น รักษาความสะอาด รักษาไมตรี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ภาพลักษณ์</w:t>
            </w:r>
            <w:r w:rsidR="00A235E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น. ภาพที่เกิดจากความ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นึกคิดหรือที่คิดว่าควรจะเป็นเช่นนั้น จินตภาพ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อ. 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image)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เป็นไป เช่น การประชุม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ดำเนินไปด้วยดี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ทำให้เป็นไป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ดำเนินงาน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ดำเนินการ ดำเนินชีวิต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0370E" w:rsidRPr="00742014" w:rsidRDefault="00E0370E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EA5798" w:rsidRDefault="00E0370E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</w:t>
            </w:r>
            <w:r w:rsidR="00742014" w:rsidRPr="005917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ดำรงตนเป็นแบบอย่างที่ดีและรักษาภาพลักษณ์ของทางราชการ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๑. ดำรงตนเป็นข้าราชการและเจ้าหน้าที่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ของรัฐที่ดี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โดยน้อมนำพระบรมราโชวาท 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เบียดเบียนตนเอง เบียดเบียนผู้อื่นไม่เอาเปรียบ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ธรรมชาติและสิ่งแวดล้อม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๒. ปฏิบัต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ตนเป็นพลเม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ื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องด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ในระบอบประชาธิปไตย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ด้วยการเคารพต่อกฎหมายและมีวินัย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Pr="00940F2E" w:rsidRDefault="00742014" w:rsidP="00355AD6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๓. ไม่กระทำการใด ๆ อันอาจเป็นเหตุให้เสื่อมเสีย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เกียรติคุณ ศักดิ์ศรี และชื่อเสียงแห่งอาชีพและ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ทางราชการ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๔. ดำรงตนอย่างเหมาะสม ศรัทธาและเคารพต่อวิชาชีพของตน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๕. พัฒนาตนเองให้มีความอุตสาหะ ขยันหมั่นเพียร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ไม่ฟุ่มเฟือยเกินฐานะของตน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๖. รับรู้ถึงความสามารถของตน มองโลกในแง่ดี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มีความสามัคคี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ช่วยเหลือเกื้อกูล เอื้อเฟื้อเผื่อแผ่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แก่บุคคลอื่น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0370E" w:rsidRPr="00742014" w:rsidRDefault="0074201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๗. ประพฤติปฏิบัติตามวัฒนธรรม ประเพณีที่ดีงาม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ของสังคมไทยเพื่อสืบทอดวัฒนธรรมความเป็นไทย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ให้ดำรงอยู่อย่างยั่งยืน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</w:tbl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A235E4" w:rsidRDefault="00A235E4" w:rsidP="00FD64CD">
      <w:pPr>
        <w:jc w:val="center"/>
        <w:rPr>
          <w:rFonts w:ascii="TH SarabunPSK" w:hAnsi="TH SarabunPSK" w:cs="TH SarabunPSK"/>
          <w:b/>
          <w:bCs/>
        </w:rPr>
      </w:pPr>
    </w:p>
    <w:p w:rsidR="00940F2E" w:rsidRDefault="00940F2E" w:rsidP="00FD64CD">
      <w:pPr>
        <w:jc w:val="center"/>
        <w:rPr>
          <w:rFonts w:ascii="TH SarabunPSK" w:hAnsi="TH SarabunPSK" w:cs="TH SarabunPSK"/>
          <w:b/>
          <w:bCs/>
        </w:rPr>
      </w:pPr>
    </w:p>
    <w:p w:rsidR="00A235E4" w:rsidRDefault="00A235E4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</w:rPr>
      </w:pPr>
    </w:p>
    <w:p w:rsidR="00BF498C" w:rsidRDefault="00BF498C" w:rsidP="00FD64CD">
      <w:pPr>
        <w:jc w:val="center"/>
        <w:rPr>
          <w:rFonts w:ascii="TH SarabunPSK" w:hAnsi="TH SarabunPSK" w:cs="TH SarabunPSK" w:hint="cs"/>
          <w:b/>
          <w:bCs/>
        </w:rPr>
      </w:pPr>
    </w:p>
    <w:p w:rsidR="00A235E4" w:rsidRPr="00BF498C" w:rsidRDefault="00BF498C" w:rsidP="00BF498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F498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๑๘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1AE4" w:rsidRPr="00BF498C">
        <w:rPr>
          <w:rFonts w:ascii="TH SarabunPSK" w:hAnsi="TH SarabunPSK" w:cs="TH SarabunPSK" w:hint="cs"/>
          <w:sz w:val="36"/>
          <w:szCs w:val="36"/>
          <w:cs/>
        </w:rPr>
        <w:t>-</w:t>
      </w:r>
    </w:p>
    <w:p w:rsidR="00DB15BD" w:rsidRPr="00DB15BD" w:rsidRDefault="00DB15BD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A235E4" w:rsidRPr="00CC3667" w:rsidTr="00355AD6">
        <w:tc>
          <w:tcPr>
            <w:tcW w:w="4520" w:type="dxa"/>
            <w:shd w:val="clear" w:color="auto" w:fill="FFD966" w:themeFill="accent4" w:themeFillTint="99"/>
          </w:tcPr>
          <w:p w:rsidR="00A235E4" w:rsidRPr="00E25459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7" w:name="_Hlk12008508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A235E4" w:rsidRPr="001630C8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A235E4" w:rsidTr="00355AD6">
        <w:tc>
          <w:tcPr>
            <w:tcW w:w="4520" w:type="dxa"/>
          </w:tcPr>
          <w:p w:rsidR="00A235E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ตรงข้ามกับ ความตาย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Pr="0074201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เกียรติศักดิ์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เกียรติ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เกียรติตาม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ฐานะของแต่ละบุคคล</w:t>
            </w:r>
          </w:p>
        </w:tc>
        <w:tc>
          <w:tcPr>
            <w:tcW w:w="4520" w:type="dxa"/>
          </w:tcPr>
          <w:p w:rsidR="005917CC" w:rsidRDefault="005917CC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๘. เผชิญปัญหาอย่างรู้เท่าทัน และควบคุมอารมณ์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มีสติสัมปชัญญะในการตัดสินใจแก้ไขปัญหาด้วยวิธี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ที่เหมาะสม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๙. ภาคภูมิใจในความเป็นข้าราชการ ธำรงศักดิ์ด้วย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ชอบธรรม อุทิศแรงกายแรงใจ ผลักดัน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ภารกิจหลักของตนและหน่วยงานให้บรรลุผลสำเร็จ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เพื่อสนับสนุนการพัฒนาชาติและสังคมไทย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๑๐. สำนึกอยู่เสมอในการเป็นข้าราชการที่จะต้อง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ประพฤติปฏิบัติตนให้เป็นที่ยอมรับและเชื่อถือ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ศรัทธาของประชาชน</w:t>
            </w:r>
          </w:p>
          <w:p w:rsidR="00A235E4" w:rsidRP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๑๑. ดำเนินการปกป้องผลประโยชน์ของชาติและ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 และประพฤติตนเป็นแบบอย่างที่ดีของ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</w:p>
        </w:tc>
      </w:tr>
      <w:bookmarkEnd w:id="7"/>
    </w:tbl>
    <w:p w:rsidR="00DB15BD" w:rsidRPr="00A96C9F" w:rsidRDefault="00DB15BD" w:rsidP="00DB15B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25B8A" w:rsidRDefault="00225B8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C664E0" w:rsidRDefault="00C664E0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Default="00BF498C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Default="00BF498C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Default="00BF498C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Default="00BF498C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Pr="00AF2837" w:rsidRDefault="00BF498C" w:rsidP="002723E4">
      <w:pPr>
        <w:rPr>
          <w:rFonts w:ascii="TH SarabunPSK" w:hAnsi="TH SarabunPSK" w:cs="TH SarabunPSK" w:hint="cs"/>
          <w:b/>
          <w:bCs/>
          <w:color w:val="002060"/>
          <w:sz w:val="16"/>
          <w:szCs w:val="16"/>
        </w:rPr>
      </w:pPr>
    </w:p>
    <w:p w:rsidR="00AF2837" w:rsidRPr="008A1D29" w:rsidRDefault="00AF2837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A1D29" w:rsidRPr="00BF498C" w:rsidRDefault="00BF498C" w:rsidP="00BF498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๑๙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:rsidR="00A96C9F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</w:t>
      </w:r>
      <w:bookmarkStart w:id="8" w:name="_Hlk120285403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bookmarkEnd w:id="8"/>
    <w:p w:rsidR="008A1D29" w:rsidRPr="008A1D29" w:rsidRDefault="008A1D29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96C9F" w:rsidRPr="00CC3667" w:rsidTr="00827070">
        <w:tc>
          <w:tcPr>
            <w:tcW w:w="2263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F2837" w:rsidRPr="00A96C9F" w:rsidTr="00827070">
        <w:tc>
          <w:tcPr>
            <w:tcW w:w="2263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๑. ยึดมั่นในจริยธรรม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และยืนหยัดกระทำ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และยึดมั่นในคุณความดี 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ประพฤติปฏิบัติตนให้สอดคล้องกับคำสอน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หรือหลักปฏิบัติของศาสนาและให้เหมาะสม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ในฐานะที่เป็นข้าราชการ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ปฏิบัติหน้าที่โดยยึดหลักความถูกต้องตาม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หลักกฎหมาย 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4486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ปฏิบัติหน้าที่โดยกล้าแสดงความคิดเห็น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หรือทักท้วงเมื่อพบว่าม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การกระทำในส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ิ่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ประพฤติปฏิบัติตนตามความพึงพอใจ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ส่วนตัวโดยไม่คำนึงถึงหลักและคำสอนของ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ศาสนา หรือความเหมาะสมในการเป็น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ปฏิบัติหน้าที่โดยไม่คำนึงถึงหลักกฎหมาย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ว่ามีการกระทำในสิ่งที่ไม่ถูกต้อง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หรือไม่เป็นธรรม</w:t>
            </w:r>
          </w:p>
        </w:tc>
      </w:tr>
      <w:tr w:rsidR="00AF2837" w:rsidRPr="00A96C9F" w:rsidTr="00827070">
        <w:tc>
          <w:tcPr>
            <w:tcW w:w="2263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๒. มีจิตสำนึกที่ดีและ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ปฏิบัติหน้าที่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ด้วยความรวดเร็ว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โปร่งใส และสามารถ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ตรวจสอบได้</w:t>
            </w:r>
          </w:p>
        </w:tc>
        <w:tc>
          <w:tcPr>
            <w:tcW w:w="3402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ในบทบาทหน้าที่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ทั้งในหน้าที่ราชการและการเป็นข้าราชการที่ดี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02E53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ด้วยความรอบคอ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เต็มกำลังความสามารถและกล้ารับผิดชอบ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ในความผิดพลาดที่เกิดขึ้นจากการปฏิบัติหน้าที่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รวมทั้งพร้อมรับการตรวจสอบจา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บุคคลหรือหน่วยงานที่มีหน้าที่ในการ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โดยไม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คำนึงถึงความเสียหายที่อาจเกิดขึ้นต่องาน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02E53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ต่อองค์กรต่อรัฐบาลต่อประชาชน</w:t>
            </w:r>
            <w:r w:rsidRP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หรือต่อประเทศชาติ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ด้วยความล่าช้าหรือไม่โปร่งใส</w:t>
            </w:r>
          </w:p>
        </w:tc>
      </w:tr>
    </w:tbl>
    <w:p w:rsidR="00A96C9F" w:rsidRDefault="00A96C9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27070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BF498C" w:rsidRPr="008A1D29" w:rsidRDefault="00BF498C" w:rsidP="00FD64CD">
      <w:pPr>
        <w:jc w:val="center"/>
        <w:rPr>
          <w:rFonts w:ascii="TH SarabunPSK" w:hAnsi="TH SarabunPSK" w:cs="TH SarabunPSK" w:hint="cs"/>
          <w:b/>
          <w:bCs/>
          <w:color w:val="002060"/>
          <w:sz w:val="20"/>
          <w:szCs w:val="20"/>
        </w:rPr>
      </w:pPr>
    </w:p>
    <w:p w:rsidR="008A1D29" w:rsidRPr="00BF498C" w:rsidRDefault="00BF498C" w:rsidP="00BF498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๒๐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:rsidR="00827070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bookmarkStart w:id="9" w:name="_Hlk120285581"/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bookmarkEnd w:id="9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8A1D29" w:rsidRPr="008A1D29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827070" w:rsidRPr="00CC3667" w:rsidTr="00827070">
        <w:tc>
          <w:tcPr>
            <w:tcW w:w="2263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8A1D29" w:rsidRPr="00827070" w:rsidTr="00827070">
        <w:tc>
          <w:tcPr>
            <w:tcW w:w="2263" w:type="dxa"/>
          </w:tcPr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๓. แยกเรื่องส่วนตัวออ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จากตำแหน่งหน้าท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และย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ึ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ดถือประโยชน์ส่วนรวม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ของประเทศชาติเหนือ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กว่าประโยชน์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ส่วนตน</w:t>
            </w:r>
          </w:p>
        </w:tc>
        <w:tc>
          <w:tcPr>
            <w:tcW w:w="3402" w:type="dxa"/>
          </w:tcPr>
          <w:p w:rsidR="008A1D29" w:rsidRPr="008A1D29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โดยยึดถือประโยชน์ของราชการ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ประชาชนหรือประเทศชาติเป็นหลัก</w:t>
            </w:r>
          </w:p>
        </w:tc>
        <w:tc>
          <w:tcPr>
            <w:tcW w:w="3375" w:type="dxa"/>
          </w:tcPr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ใช้ความรู้สึกส่วนตัวในการปฏิบัติ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หน้าที่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หรือม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ี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อคติต่องาน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      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ที่ปฏิบัติ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ต่อผู</w:t>
            </w:r>
            <w:r w:rsidRPr="008A1D29"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้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ร่วม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ปฏิบัติงาน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ต่อรัฐบาล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ต่อประชาชน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งานโดยมุ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งให้เกิดประโยชน์ของตัวเองมากกว่าคำนึงถึงประโยชน์ของส่วนรวม</w:t>
            </w:r>
          </w:p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827070" w:rsidTr="00827070">
        <w:tc>
          <w:tcPr>
            <w:tcW w:w="2263" w:type="dxa"/>
          </w:tcPr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๔. ละเว้นจากการ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มิชอบ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ดย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อ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ศัย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ตำแหน่งหน้าที่และไม่กระทำการอันเป็นการขัดกันระหว่าง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:rsidR="008A1D29" w:rsidRPr="002E2D1D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ละเว้นการเรียกรับหรือดำเนินการอื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นใด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ที่ประสงค์จะให้ตนเองได้รับประโยชน์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ใช้ตำแหน่งหน้าที่เรียกรับ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ยอมรับ หรือดำเนินการอื่นใดเพื่อแสวงหาประโยชน์ส่วนตน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กระทำการอันเป็นการก่อให้เกิดความเคลือบแคลงสงสัยว่าเป็นการ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เอื้อประโยชน์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โดยมิชอบให้ตนเอง หรือบุคคลอื่น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ใช้อำนาจหน้าที่หรือตำแหน่ง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กลั่นแกล้ง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ผู้ใต้บังคับบัญชาหรือบุคคลอื่นให้ได้รับความเสียหาย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แสวงหาประโยชน์ส่วนตน</w:t>
            </w:r>
          </w:p>
        </w:tc>
      </w:tr>
    </w:tbl>
    <w:p w:rsidR="00827070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Pr="00874954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F498C" w:rsidRPr="00874954" w:rsidRDefault="00BF498C" w:rsidP="00FD64CD">
      <w:pPr>
        <w:jc w:val="center"/>
        <w:rPr>
          <w:rFonts w:ascii="TH SarabunPSK" w:hAnsi="TH SarabunPSK" w:cs="TH SarabunPSK" w:hint="cs"/>
          <w:b/>
          <w:bCs/>
          <w:color w:val="002060"/>
          <w:sz w:val="32"/>
          <w:szCs w:val="32"/>
        </w:rPr>
      </w:pPr>
    </w:p>
    <w:p w:rsidR="00A0518D" w:rsidRPr="00BF498C" w:rsidRDefault="00BF498C" w:rsidP="00BF498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๒๑</w:t>
      </w:r>
      <w:r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:rsidR="002E2D1D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2E2D1D" w:rsidRPr="008A1D29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E2D1D" w:rsidRPr="00CC3667" w:rsidTr="00BF498C">
        <w:tc>
          <w:tcPr>
            <w:tcW w:w="2263" w:type="dxa"/>
            <w:shd w:val="clear" w:color="auto" w:fill="B4C6E7" w:themeFill="accent1" w:themeFillTint="66"/>
          </w:tcPr>
          <w:p w:rsidR="002E2D1D" w:rsidRPr="00DB15BD" w:rsidRDefault="002E2D1D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E2D1D" w:rsidRPr="00DB15BD" w:rsidRDefault="002E2D1D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E2D1D" w:rsidRPr="00DB15BD" w:rsidRDefault="002E2D1D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E2D1D" w:rsidRPr="00827070" w:rsidTr="00BF498C">
        <w:tc>
          <w:tcPr>
            <w:tcW w:w="2263" w:type="dxa"/>
          </w:tcPr>
          <w:p w:rsidR="002E2D1D" w:rsidRPr="00A0518D" w:rsidRDefault="002E2D1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๕. เคารพและปฏิบัติ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 า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ม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ฐ ธ ร ร ม </w:t>
            </w:r>
            <w:proofErr w:type="spellStart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นู</w:t>
            </w:r>
            <w:proofErr w:type="spellEnd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ญ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</w:t>
            </w:r>
          </w:p>
        </w:tc>
        <w:tc>
          <w:tcPr>
            <w:tcW w:w="3402" w:type="dxa"/>
          </w:tcPr>
          <w:p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เคารพ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และปฏิบัติหน้าท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ตามที่กำหนดในรัฐธรรมนูญในฐานะประชาชนชาวไทย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ับ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ดชอบให้เป็นไปตามที่ร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ฐธรรมนูญหรือกฎหมาย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ที่เกี่ยวข้องกำหนด และทักท้วงเมื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อพบว่าม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ไม่สอดคล้องกับรัฐธรรมนูญหรือกฎหมาย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สงสัยว่าเป็นการไม่ซื่อสัตย์สุจริต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กระทำการละเว้นหรือละเมิดกฎหมาย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827070" w:rsidTr="00BF498C">
        <w:tc>
          <w:tcPr>
            <w:tcW w:w="2263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ความเที่ยงธรรมเป็น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กลางทางการเมือง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้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ริการ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โดยมีอ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ธยาศ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ยท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ี่ดี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ม่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ลื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อกปฏ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ิบั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ติ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:rsid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ปฏิบัติหน้าที่โดยคำนึงถึงความเป็นธรรม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ที่ผู้มีส่วนเกี่ยวข้อง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ในเรื่องนั้น ๆ จะได้รับทั้งทางตรงและทางอ้อม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ให้บริการและอำนวยความสะดวกแก่ผู้มาติดต่อราชการ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ด้วยอัธยาศัยที่ดี สุภาพ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และสร้างความประทับใจให้แก่ประชาชน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3375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แสดงความคิดเห็นต่อสาธารณะโดยไม่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คำนึงถึงหน้าท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บผ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ดชอบในฐานะที่เป็นข้าราชการที่ต้องมีความเป็นกลาง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เมื่อพบเห็นว่ามีการเลือกปฏิบัติ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อย่างไม่เป็นธรรม</w:t>
            </w:r>
          </w:p>
        </w:tc>
      </w:tr>
    </w:tbl>
    <w:p w:rsidR="002E2D1D" w:rsidRDefault="002E2D1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BF498C" w:rsidRPr="00874954" w:rsidRDefault="00BF498C" w:rsidP="00FD64CD">
      <w:pPr>
        <w:jc w:val="center"/>
        <w:rPr>
          <w:rFonts w:ascii="TH SarabunPSK" w:hAnsi="TH SarabunPSK" w:cs="TH SarabunPSK" w:hint="cs"/>
          <w:b/>
          <w:bCs/>
          <w:color w:val="002060"/>
          <w:sz w:val="16"/>
          <w:szCs w:val="16"/>
        </w:rPr>
      </w:pPr>
    </w:p>
    <w:p w:rsidR="00A0518D" w:rsidRPr="00BF498C" w:rsidRDefault="00BF498C" w:rsidP="00BF498C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BF498C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๒๒</w:t>
      </w:r>
      <w:r w:rsidRPr="00BF498C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-</w:t>
      </w:r>
    </w:p>
    <w:p w:rsidR="00A0518D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A0518D" w:rsidRPr="008A1D29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0518D" w:rsidRPr="00CC3667" w:rsidTr="00BF498C">
        <w:tc>
          <w:tcPr>
            <w:tcW w:w="2263" w:type="dxa"/>
            <w:shd w:val="clear" w:color="auto" w:fill="B4C6E7" w:themeFill="accent1" w:themeFillTint="66"/>
          </w:tcPr>
          <w:p w:rsidR="00A0518D" w:rsidRPr="00DB15BD" w:rsidRDefault="00A0518D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0518D" w:rsidRPr="00DB15BD" w:rsidRDefault="00A0518D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0518D" w:rsidRPr="00DB15BD" w:rsidRDefault="00A0518D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0518D" w:rsidRPr="00827070" w:rsidTr="00BF498C">
        <w:tc>
          <w:tcPr>
            <w:tcW w:w="2263" w:type="dxa"/>
          </w:tcPr>
          <w:p w:rsidR="00A0518D" w:rsidRPr="00A0518D" w:rsidRDefault="00A0518D" w:rsidP="002D464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๗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ตามกฎหมายว่าด้วยข้อมูลข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าวสา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ของทางราชการอ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ย่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เคร่งครัดและรวดเร็วไม่ถ่วงเวลาให้เนิ่นช้า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และใช้ข้อมูลข่าวสารที่ได้มาจากการดำเนิน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งานเพื่อการในหน้าที่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และให้ข้อมูลข่าวสาร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ถูกต้อง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การณ์และไม่บิดเบือน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3402" w:type="dxa"/>
          </w:tcPr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ปฏิบัติหน้าที่ให้เป็นไปตามที่พระราชบัญญัติ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ข้อมูลข่าวสาร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ของราชการพ.ศ. ๒๕๔๐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กำหนด</w:t>
            </w:r>
          </w:p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ปกปิด บิดเบือนข้อเท็จจริง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การปฏิบัติตามพระราชบัญญัติข้อมูล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827070" w:rsidTr="00BF498C">
        <w:tc>
          <w:tcPr>
            <w:tcW w:w="2263" w:type="dxa"/>
          </w:tcPr>
          <w:p w:rsidR="00E86CB5" w:rsidRP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๘. มุ่งผลสัมฤทธิ์ของ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งาน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รักษาคุณภาพ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และมาตรฐานแห่ง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:rsidR="00E86CB5" w:rsidRDefault="00E86CB5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อย่างดีที่สุด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86CB5" w:rsidRPr="00E86CB5" w:rsidRDefault="00E86CB5" w:rsidP="00A0518D">
            <w:pPr>
              <w:jc w:val="thaiDistribute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รักษาและพัฒนามาตรฐานการทำงานที่ดี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โดยให้ความสำคัญกับกระบวนงาน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ที่ระเบียบหรือกฎหมายไม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ได้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กำหนดไว้ จนไม่คำนึงถึงผลสำเร็จของงาน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หรือตามความพึงพอใจส่วนตัว</w:t>
            </w:r>
          </w:p>
          <w:p w:rsidR="00753FEA" w:rsidRPr="00E86CB5" w:rsidRDefault="00753FEA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7844E8" w:rsidRDefault="007844E8" w:rsidP="00874954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BF498C" w:rsidRDefault="00BF498C" w:rsidP="00874954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BF498C" w:rsidRDefault="00BF498C" w:rsidP="00874954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BF498C" w:rsidRDefault="00BF498C" w:rsidP="00874954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BF498C" w:rsidRDefault="00BF498C" w:rsidP="00874954">
      <w:pPr>
        <w:rPr>
          <w:rFonts w:ascii="TH SarabunPSK" w:hAnsi="TH SarabunPSK" w:cs="TH SarabunPSK" w:hint="cs"/>
          <w:b/>
          <w:bCs/>
          <w:color w:val="002060"/>
          <w:sz w:val="40"/>
          <w:szCs w:val="40"/>
        </w:rPr>
      </w:pPr>
    </w:p>
    <w:p w:rsidR="00874954" w:rsidRP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7844E8" w:rsidRPr="00BF498C" w:rsidRDefault="00BF498C" w:rsidP="00BF498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๒๓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:rsidR="007844E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7844E8" w:rsidRPr="008A1D29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7844E8" w:rsidRPr="00CC3667" w:rsidTr="00BF498C">
        <w:tc>
          <w:tcPr>
            <w:tcW w:w="2263" w:type="dxa"/>
            <w:shd w:val="clear" w:color="auto" w:fill="B4C6E7" w:themeFill="accent1" w:themeFillTint="66"/>
          </w:tcPr>
          <w:p w:rsidR="007844E8" w:rsidRPr="00DB15BD" w:rsidRDefault="007844E8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7844E8" w:rsidRPr="00DB15BD" w:rsidRDefault="007844E8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7844E8" w:rsidRPr="00DB15BD" w:rsidRDefault="007844E8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7844E8" w:rsidRPr="00827070" w:rsidTr="00BF498C">
        <w:tc>
          <w:tcPr>
            <w:tcW w:w="2263" w:type="dxa"/>
          </w:tcPr>
          <w:p w:rsidR="007844E8" w:rsidRPr="002A442A" w:rsidRDefault="007844E8" w:rsidP="00BF498C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๙.ยึดม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ั่น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กครอ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งร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ะ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บอบประชาธิปไตยอันมี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ย์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ทรงเป็นประมุข</w:t>
            </w:r>
          </w:p>
        </w:tc>
        <w:tc>
          <w:tcPr>
            <w:tcW w:w="3402" w:type="dxa"/>
          </w:tcPr>
          <w:p w:rsidR="002A442A" w:rsidRDefault="002A442A" w:rsidP="00BF498C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ปไตย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อั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นมี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Default="002A442A" w:rsidP="00BF498C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รับฟังความคิดเห็นของเพื่อนร่วมงาน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ผู้มีส่วนเกี่ยวข้อง หรือผู้มีส่วนได้ส่วนเสีย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และนำความคิดเห็นที่เป็นประโยชน์ไปใช้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ในการปฏิบัติงาน และ/หรือประกอบการ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พิจารณาการพัฒนาการทำงานให้ดียิ่งขึ้น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Default="002A442A" w:rsidP="00BF498C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ปฏิบัติหน้าที่โดยสามารถอธิบายเหตุและผล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ในเรื่องต่าง ๆข้อมูลที่จำเป็นให้ผู้เกี่ยวข้อง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ได้ทราบด้วย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844E8" w:rsidRDefault="002A442A" w:rsidP="00BF498C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การปฏิบัติงานที่จำเป็นต้องตัดสินใจด้วย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  <w:p w:rsidR="002A442A" w:rsidRPr="002A442A" w:rsidRDefault="002A442A" w:rsidP="00BF498C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375" w:type="dxa"/>
          </w:tcPr>
          <w:p w:rsidR="002A442A" w:rsidRDefault="002A442A" w:rsidP="00BF498C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ใช้อำนาจบังคับหรือแสดงพฤติกรรมที่ก่อให้เกิดความ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ผู้มีส่วนได้ส่วนเสีย หรือผู้อื่น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ปฏิบัติตามความต้องการ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ของตน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844E8" w:rsidRDefault="002A442A" w:rsidP="00BF498C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ว่ามีกระทำที่ไม่จงร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กภักดีต่อสถาบัน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  <w:p w:rsidR="002A442A" w:rsidRDefault="002A442A" w:rsidP="00BF498C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A442A" w:rsidRDefault="002A442A" w:rsidP="00BF498C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A442A" w:rsidRPr="002A442A" w:rsidRDefault="002A442A" w:rsidP="00BF498C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F498C" w:rsidRDefault="00BF498C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F498C" w:rsidRPr="00874954" w:rsidRDefault="00BF498C" w:rsidP="00FD64CD">
      <w:pPr>
        <w:jc w:val="center"/>
        <w:rPr>
          <w:rFonts w:ascii="TH SarabunPSK" w:hAnsi="TH SarabunPSK" w:cs="TH SarabunPSK" w:hint="cs"/>
          <w:b/>
          <w:bCs/>
          <w:color w:val="002060"/>
          <w:sz w:val="32"/>
          <w:szCs w:val="32"/>
        </w:rPr>
      </w:pPr>
    </w:p>
    <w:p w:rsidR="0075431F" w:rsidRPr="00BF498C" w:rsidRDefault="00BF498C" w:rsidP="00BF498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74954" w:rsidRPr="00BF498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๒๔-</w:t>
      </w:r>
    </w:p>
    <w:p w:rsidR="002A442A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75431F" w:rsidRPr="0075431F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A442A" w:rsidRPr="00CC3667" w:rsidTr="00BF498C">
        <w:tc>
          <w:tcPr>
            <w:tcW w:w="2263" w:type="dxa"/>
            <w:shd w:val="clear" w:color="auto" w:fill="B4C6E7" w:themeFill="accent1" w:themeFillTint="66"/>
          </w:tcPr>
          <w:p w:rsidR="002A442A" w:rsidRPr="00DB15BD" w:rsidRDefault="002A442A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A442A" w:rsidRPr="00DB15BD" w:rsidRDefault="002A442A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A442A" w:rsidRPr="00DB15BD" w:rsidRDefault="002A442A" w:rsidP="00BF498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A442A" w:rsidRPr="00827070" w:rsidTr="00BF498C">
        <w:tc>
          <w:tcPr>
            <w:tcW w:w="2263" w:type="dxa"/>
          </w:tcPr>
          <w:p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๑๐. เป็นแบบอย่างที่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ดีในการดำรงตน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รักษาชื่อเสียงและ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รักษาภาพลักษณ์      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 อ ง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ราชการโดยรวม</w:t>
            </w:r>
          </w:p>
        </w:tc>
        <w:tc>
          <w:tcPr>
            <w:tcW w:w="3402" w:type="dxa"/>
          </w:tcPr>
          <w:p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ตามประมวลจริยธรรม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ไม่กระทำการใด ๆ อันอาจนำความเสื่อมเสียและไม่ไว้วางใจ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ให้เกิดแก่ส่วนราชการ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ตระหนักอยู่เสมอว่าตนเอง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อยู่ในฐานะ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 ต้องดำรงตนให้เป็นแบบอย่างที่ดีรักษาชื่อเสียงและภาพลักษณ์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และส่วนราชการของตน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เป็นการทำลาย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606E8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อเสียงหรือภาพลักษณ์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</w:t>
            </w:r>
          </w:p>
        </w:tc>
        <w:tc>
          <w:tcPr>
            <w:tcW w:w="3375" w:type="dxa"/>
          </w:tcPr>
          <w:p w:rsidR="002A442A" w:rsidRPr="002A442A" w:rsidRDefault="0075431F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2A442A" w:rsidRP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</w:p>
    <w:sectPr w:rsidR="002A442A" w:rsidRPr="002A442A" w:rsidSect="00644128">
      <w:pgSz w:w="11906" w:h="16838"/>
      <w:pgMar w:top="22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7807"/>
    <w:multiLevelType w:val="hybridMultilevel"/>
    <w:tmpl w:val="E6A283D4"/>
    <w:lvl w:ilvl="0" w:tplc="2DDE0F3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27020"/>
    <w:multiLevelType w:val="hybridMultilevel"/>
    <w:tmpl w:val="4E7084AE"/>
    <w:lvl w:ilvl="0" w:tplc="A7060AF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D0"/>
    <w:rsid w:val="0004257D"/>
    <w:rsid w:val="00095113"/>
    <w:rsid w:val="000B5582"/>
    <w:rsid w:val="001630C8"/>
    <w:rsid w:val="00225B8A"/>
    <w:rsid w:val="0024299B"/>
    <w:rsid w:val="002723E4"/>
    <w:rsid w:val="002A1776"/>
    <w:rsid w:val="002A442A"/>
    <w:rsid w:val="002A6279"/>
    <w:rsid w:val="002C2393"/>
    <w:rsid w:val="002D464F"/>
    <w:rsid w:val="002E2D1D"/>
    <w:rsid w:val="00306DC3"/>
    <w:rsid w:val="0034486F"/>
    <w:rsid w:val="00355AD6"/>
    <w:rsid w:val="00367808"/>
    <w:rsid w:val="0037001E"/>
    <w:rsid w:val="0040698C"/>
    <w:rsid w:val="00417B06"/>
    <w:rsid w:val="00425CFB"/>
    <w:rsid w:val="004339E5"/>
    <w:rsid w:val="0045335C"/>
    <w:rsid w:val="004578BF"/>
    <w:rsid w:val="00462593"/>
    <w:rsid w:val="00476553"/>
    <w:rsid w:val="004C0C8B"/>
    <w:rsid w:val="005606E8"/>
    <w:rsid w:val="005917CC"/>
    <w:rsid w:val="00613F70"/>
    <w:rsid w:val="00644128"/>
    <w:rsid w:val="006514BD"/>
    <w:rsid w:val="00655F97"/>
    <w:rsid w:val="006742CD"/>
    <w:rsid w:val="006E744D"/>
    <w:rsid w:val="006F2766"/>
    <w:rsid w:val="0071291E"/>
    <w:rsid w:val="00742014"/>
    <w:rsid w:val="00753FEA"/>
    <w:rsid w:val="0075431F"/>
    <w:rsid w:val="00775035"/>
    <w:rsid w:val="007752B9"/>
    <w:rsid w:val="007844E8"/>
    <w:rsid w:val="007C1E44"/>
    <w:rsid w:val="00802E53"/>
    <w:rsid w:val="00827070"/>
    <w:rsid w:val="00847BE5"/>
    <w:rsid w:val="00874954"/>
    <w:rsid w:val="00884B90"/>
    <w:rsid w:val="008857E6"/>
    <w:rsid w:val="008869D8"/>
    <w:rsid w:val="00895DA9"/>
    <w:rsid w:val="008A179B"/>
    <w:rsid w:val="008A1D29"/>
    <w:rsid w:val="008E552D"/>
    <w:rsid w:val="008F2ADF"/>
    <w:rsid w:val="009006F8"/>
    <w:rsid w:val="00916907"/>
    <w:rsid w:val="00940F2E"/>
    <w:rsid w:val="009A0C8E"/>
    <w:rsid w:val="009A1C8A"/>
    <w:rsid w:val="009F0DCA"/>
    <w:rsid w:val="00A0518D"/>
    <w:rsid w:val="00A235E4"/>
    <w:rsid w:val="00A52138"/>
    <w:rsid w:val="00A613D0"/>
    <w:rsid w:val="00A94312"/>
    <w:rsid w:val="00A96C9F"/>
    <w:rsid w:val="00AB4D9E"/>
    <w:rsid w:val="00AF2837"/>
    <w:rsid w:val="00B451F7"/>
    <w:rsid w:val="00B94B4A"/>
    <w:rsid w:val="00BE4CC2"/>
    <w:rsid w:val="00BF498C"/>
    <w:rsid w:val="00C238E1"/>
    <w:rsid w:val="00C664E0"/>
    <w:rsid w:val="00CA4E59"/>
    <w:rsid w:val="00CB54DB"/>
    <w:rsid w:val="00CB6F7F"/>
    <w:rsid w:val="00CC3667"/>
    <w:rsid w:val="00CC397E"/>
    <w:rsid w:val="00CD1AE4"/>
    <w:rsid w:val="00D31FA0"/>
    <w:rsid w:val="00D45754"/>
    <w:rsid w:val="00D6582E"/>
    <w:rsid w:val="00DB15BD"/>
    <w:rsid w:val="00DC24D8"/>
    <w:rsid w:val="00E0370E"/>
    <w:rsid w:val="00E25459"/>
    <w:rsid w:val="00E60164"/>
    <w:rsid w:val="00E86CB5"/>
    <w:rsid w:val="00EA5798"/>
    <w:rsid w:val="00EC144E"/>
    <w:rsid w:val="00ED69E7"/>
    <w:rsid w:val="00F05EA4"/>
    <w:rsid w:val="00F4631A"/>
    <w:rsid w:val="00F62E13"/>
    <w:rsid w:val="00F75579"/>
    <w:rsid w:val="00F75A01"/>
    <w:rsid w:val="00FB0720"/>
    <w:rsid w:val="00FB3821"/>
    <w:rsid w:val="00FC7394"/>
    <w:rsid w:val="00FD2008"/>
    <w:rsid w:val="00FD64C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95A71-EFFA-4257-BDB9-85A0A2A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25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Windows 10</cp:lastModifiedBy>
  <cp:revision>64</cp:revision>
  <dcterms:created xsi:type="dcterms:W3CDTF">2022-11-22T03:07:00Z</dcterms:created>
  <dcterms:modified xsi:type="dcterms:W3CDTF">2023-04-24T09:00:00Z</dcterms:modified>
</cp:coreProperties>
</file>